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D08C" w14:textId="76939970" w:rsidR="00731ACB" w:rsidRDefault="00AC0362" w:rsidP="0073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2350" wp14:editId="145406BF">
                <wp:simplePos x="0" y="0"/>
                <wp:positionH relativeFrom="column">
                  <wp:posOffset>254000</wp:posOffset>
                </wp:positionH>
                <wp:positionV relativeFrom="paragraph">
                  <wp:posOffset>-139700</wp:posOffset>
                </wp:positionV>
                <wp:extent cx="901700" cy="723900"/>
                <wp:effectExtent l="0" t="0" r="0" b="0"/>
                <wp:wrapNone/>
                <wp:docPr id="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D9DE7" w14:textId="77777777" w:rsidR="00731ACB" w:rsidRDefault="00731ACB" w:rsidP="00731ACB">
                            <w:pPr>
                              <w:jc w:val="center"/>
                            </w:pPr>
                            <w:r>
                              <w:t>Шифр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52350" id="Скругленный прямоугольник 1" o:spid="_x0000_s1026" style="position:absolute;left:0;text-align:left;margin-left:20pt;margin-top:-11pt;width:7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">
                <v:textbox>
                  <w:txbxContent>
                    <w:p w14:paraId="15CD9DE7" w14:textId="77777777" w:rsidR="00731ACB" w:rsidRDefault="00731ACB" w:rsidP="00731ACB">
                      <w:pPr>
                        <w:jc w:val="center"/>
                      </w:pPr>
                      <w:r>
                        <w:t>Шифр</w:t>
                      </w:r>
                    </w:p>
                  </w:txbxContent>
                </v:textbox>
              </v:roundrect>
            </w:pict>
          </mc:Fallback>
        </mc:AlternateContent>
      </w:r>
      <w:r w:rsidR="00731ACB">
        <w:rPr>
          <w:rFonts w:ascii="Times New Roman" w:hAnsi="Times New Roman" w:cs="Times New Roman"/>
          <w:b/>
          <w:sz w:val="28"/>
          <w:szCs w:val="28"/>
        </w:rPr>
        <w:t>Олимпиадные задания</w:t>
      </w:r>
    </w:p>
    <w:p w14:paraId="095A636E" w14:textId="499ADDD2" w:rsidR="00731ACB" w:rsidRDefault="00731ACB" w:rsidP="0073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F62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F628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BA51AE5" w14:textId="2FFAE938" w:rsidR="00731ACB" w:rsidRDefault="000F6286" w:rsidP="0073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731AC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C6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ACB">
        <w:rPr>
          <w:rFonts w:ascii="Times New Roman" w:hAnsi="Times New Roman" w:cs="Times New Roman"/>
          <w:b/>
          <w:sz w:val="28"/>
          <w:szCs w:val="28"/>
        </w:rPr>
        <w:t>(Математика, 3 класс)</w:t>
      </w:r>
    </w:p>
    <w:p w14:paraId="3805BC47" w14:textId="77777777" w:rsidR="00731ACB" w:rsidRPr="00295E2B" w:rsidRDefault="00731ACB" w:rsidP="00731ACB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14:paraId="2CD1811F" w14:textId="7D76325E" w:rsidR="000903A0" w:rsidRPr="000903A0" w:rsidRDefault="000903A0" w:rsidP="00A722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8D64F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окошки</w:t>
      </w:r>
      <w:r w:rsidRPr="008D6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 и ту же цифру так, чтобы равенство стало верным:</w:t>
      </w:r>
    </w:p>
    <w:p w14:paraId="3328495D" w14:textId="715DFE80" w:rsidR="000903A0" w:rsidRDefault="000903A0" w:rsidP="000903A0">
      <w:pPr>
        <w:pStyle w:val="a3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6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sym w:font="Symbol" w:char="F08E"/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 xml:space="preserve"> </w:t>
      </w:r>
      <w:r w:rsidRPr="008D6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+ 3</w:t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sym w:font="Symbol" w:char="F08E"/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 xml:space="preserve"> </w:t>
      </w:r>
      <w:r w:rsidRPr="008D6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+ 5</w:t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sym w:font="Symbol" w:char="F08E"/>
      </w:r>
      <w:r w:rsidRPr="008D64F7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 xml:space="preserve"> </w:t>
      </w:r>
      <w:r w:rsidRPr="008D6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= 111</w:t>
      </w:r>
    </w:p>
    <w:p w14:paraId="3DF96A70" w14:textId="77777777" w:rsidR="00D669F1" w:rsidRPr="00D669F1" w:rsidRDefault="00D669F1" w:rsidP="000903A0">
      <w:pPr>
        <w:pStyle w:val="a3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14:paraId="3102A493" w14:textId="77777777" w:rsidR="00D669F1" w:rsidRPr="003039F0" w:rsidRDefault="00D669F1" w:rsidP="00D669F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039F0">
        <w:rPr>
          <w:rFonts w:ascii="Times New Roman" w:eastAsia="Times New Roman" w:hAnsi="Times New Roman" w:cs="Times New Roman"/>
          <w:color w:val="34343C"/>
          <w:sz w:val="28"/>
          <w:szCs w:val="28"/>
        </w:rPr>
        <w:t>Расшифруй комбинацию кодового замка:</w:t>
      </w:r>
    </w:p>
    <w:p w14:paraId="4D706821" w14:textId="77777777" w:rsidR="00D669F1" w:rsidRPr="003039F0" w:rsidRDefault="00D669F1" w:rsidP="00D669F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039F0">
        <w:rPr>
          <w:rFonts w:ascii="Times New Roman" w:eastAsia="Times New Roman" w:hAnsi="Times New Roman" w:cs="Times New Roman"/>
          <w:color w:val="34343C"/>
          <w:sz w:val="28"/>
          <w:szCs w:val="28"/>
        </w:rPr>
        <w:t>а) третья цифра на 3 больше, чем первая,</w:t>
      </w:r>
    </w:p>
    <w:p w14:paraId="6C5793D3" w14:textId="77777777" w:rsidR="00D669F1" w:rsidRPr="003039F0" w:rsidRDefault="00D669F1" w:rsidP="00D669F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039F0">
        <w:rPr>
          <w:rFonts w:ascii="Times New Roman" w:eastAsia="Times New Roman" w:hAnsi="Times New Roman" w:cs="Times New Roman"/>
          <w:color w:val="34343C"/>
          <w:sz w:val="28"/>
          <w:szCs w:val="28"/>
        </w:rPr>
        <w:t>б) вторая цифра на 2 больше, чем четвёртая,</w:t>
      </w:r>
    </w:p>
    <w:p w14:paraId="76CEFDAF" w14:textId="77777777" w:rsidR="00D669F1" w:rsidRPr="003039F0" w:rsidRDefault="00D669F1" w:rsidP="00D669F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039F0">
        <w:rPr>
          <w:rFonts w:ascii="Times New Roman" w:eastAsia="Times New Roman" w:hAnsi="Times New Roman" w:cs="Times New Roman"/>
          <w:color w:val="34343C"/>
          <w:sz w:val="28"/>
          <w:szCs w:val="28"/>
        </w:rPr>
        <w:t>в) сумма всех цифр равна 17,</w:t>
      </w:r>
    </w:p>
    <w:p w14:paraId="7DE72279" w14:textId="77777777" w:rsidR="00D669F1" w:rsidRPr="003039F0" w:rsidRDefault="00D669F1" w:rsidP="00D669F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039F0">
        <w:rPr>
          <w:rFonts w:ascii="Times New Roman" w:eastAsia="Times New Roman" w:hAnsi="Times New Roman" w:cs="Times New Roman"/>
          <w:color w:val="34343C"/>
          <w:sz w:val="28"/>
          <w:szCs w:val="28"/>
        </w:rPr>
        <w:t>г) вторая цифра 3</w:t>
      </w:r>
    </w:p>
    <w:p w14:paraId="27227E8F" w14:textId="77777777" w:rsidR="00D669F1" w:rsidRDefault="00D669F1" w:rsidP="00D669F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93AEE">
        <w:rPr>
          <w:rFonts w:ascii="Times New Roman" w:hAnsi="Times New Roman" w:cs="Times New Roman"/>
          <w:sz w:val="28"/>
          <w:szCs w:val="28"/>
        </w:rPr>
        <w:t>Ответ:_______________________________________________________________</w:t>
      </w:r>
    </w:p>
    <w:p w14:paraId="3A77418D" w14:textId="77777777" w:rsidR="000903A0" w:rsidRPr="000903A0" w:rsidRDefault="000903A0" w:rsidP="000903A0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Cs/>
          <w:color w:val="181818"/>
          <w:sz w:val="12"/>
          <w:szCs w:val="10"/>
        </w:rPr>
      </w:pPr>
    </w:p>
    <w:p w14:paraId="774C4C41" w14:textId="14877CF5" w:rsidR="00A722C1" w:rsidRPr="00A722C1" w:rsidRDefault="00A722C1" w:rsidP="00A722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E82E11">
        <w:rPr>
          <w:rFonts w:ascii="Times New Roman" w:eastAsia="Times New Roman" w:hAnsi="Times New Roman" w:cs="Times New Roman"/>
          <w:color w:val="181818"/>
          <w:sz w:val="28"/>
          <w:szCs w:val="24"/>
        </w:rPr>
        <w:t>Найди закономерность и вставь пропущенные числа:</w:t>
      </w:r>
    </w:p>
    <w:p w14:paraId="57C133F8" w14:textId="421B19E2" w:rsidR="00A722C1" w:rsidRPr="00A722C1" w:rsidRDefault="00A722C1" w:rsidP="00A722C1">
      <w:pPr>
        <w:spacing w:after="0"/>
        <w:ind w:left="35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722C1">
        <w:rPr>
          <w:rFonts w:ascii="Times New Roman" w:eastAsia="Times New Roman" w:hAnsi="Times New Roman" w:cs="Times New Roman"/>
          <w:b/>
          <w:bCs/>
          <w:sz w:val="32"/>
          <w:szCs w:val="32"/>
        </w:rPr>
        <w:t>3, 6,</w:t>
      </w:r>
      <w:r w:rsidRPr="00A722C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722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_____</w:t>
      </w:r>
      <w:r w:rsidRPr="00A722C1">
        <w:rPr>
          <w:rFonts w:ascii="Times New Roman" w:eastAsia="Times New Roman" w:hAnsi="Times New Roman" w:cs="Times New Roman"/>
          <w:b/>
          <w:bCs/>
          <w:sz w:val="32"/>
          <w:szCs w:val="32"/>
        </w:rPr>
        <w:t>, 12, 15</w:t>
      </w:r>
    </w:p>
    <w:p w14:paraId="29F3A90E" w14:textId="3E9EBBD7" w:rsidR="00A722C1" w:rsidRPr="00A722C1" w:rsidRDefault="00A722C1" w:rsidP="00A722C1">
      <w:pPr>
        <w:spacing w:after="0"/>
        <w:ind w:left="354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722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3, 6, 12, </w:t>
      </w:r>
      <w:r w:rsidRPr="00A722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_____</w:t>
      </w:r>
      <w:r w:rsidRPr="00A722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, 48</w:t>
      </w:r>
    </w:p>
    <w:p w14:paraId="6A9901D7" w14:textId="656DD898" w:rsidR="00A722C1" w:rsidRPr="00A722C1" w:rsidRDefault="00A722C1" w:rsidP="00A722C1">
      <w:pPr>
        <w:spacing w:after="0"/>
        <w:ind w:left="3540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r w:rsidRPr="00A722C1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3, 6, 9, 15, 24, </w:t>
      </w:r>
      <w:r w:rsidRPr="00A722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_____</w:t>
      </w:r>
    </w:p>
    <w:p w14:paraId="2A5BF845" w14:textId="77777777" w:rsidR="00A722C1" w:rsidRPr="00D16A72" w:rsidRDefault="00A722C1" w:rsidP="00A722C1">
      <w:pPr>
        <w:pStyle w:val="a3"/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bCs/>
          <w:color w:val="181818"/>
          <w:sz w:val="12"/>
          <w:szCs w:val="10"/>
        </w:rPr>
      </w:pPr>
    </w:p>
    <w:p w14:paraId="4F14B7A6" w14:textId="66AFBF97" w:rsidR="0002045E" w:rsidRPr="00D16A72" w:rsidRDefault="00D16A72" w:rsidP="0002045E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Используя все известные тебе знаки арифметических действий и скобки, составь верные равенства:</w:t>
      </w:r>
    </w:p>
    <w:p w14:paraId="7F55FDFC" w14:textId="7252DB95" w:rsidR="00D16A72" w:rsidRPr="00D16A72" w:rsidRDefault="00D16A72" w:rsidP="00D16A72">
      <w:pPr>
        <w:pStyle w:val="a3"/>
        <w:spacing w:after="0"/>
        <w:ind w:left="502"/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8"/>
        </w:rPr>
        <w:t>5     5     5     5 = 6</w:t>
      </w:r>
      <w:r>
        <w:rPr>
          <w:rFonts w:ascii="Times New Roman" w:eastAsia="Times New Roman" w:hAnsi="Times New Roman"/>
          <w:b/>
          <w:bCs/>
          <w:color w:val="000000"/>
          <w:sz w:val="32"/>
          <w:szCs w:val="28"/>
        </w:rPr>
        <w:tab/>
        <w:t>5     5     5     5 = 7</w:t>
      </w:r>
      <w:r>
        <w:rPr>
          <w:rFonts w:ascii="Times New Roman" w:eastAsia="Times New Roman" w:hAnsi="Times New Roman"/>
          <w:b/>
          <w:bCs/>
          <w:color w:val="000000"/>
          <w:sz w:val="32"/>
          <w:szCs w:val="28"/>
        </w:rPr>
        <w:tab/>
        <w:t>5     5     5     5 = 30</w:t>
      </w:r>
    </w:p>
    <w:p w14:paraId="68D63C8F" w14:textId="77777777" w:rsidR="0002045E" w:rsidRDefault="0002045E" w:rsidP="0002045E">
      <w:pPr>
        <w:pStyle w:val="a3"/>
        <w:ind w:left="786"/>
        <w:rPr>
          <w:rFonts w:ascii="Times New Roman" w:hAnsi="Times New Roman" w:cs="Times New Roman"/>
          <w:sz w:val="14"/>
          <w:szCs w:val="28"/>
        </w:rPr>
      </w:pPr>
    </w:p>
    <w:p w14:paraId="7DDE314E" w14:textId="4B9A8EAF" w:rsidR="00EB0015" w:rsidRPr="009025CC" w:rsidRDefault="009025CC" w:rsidP="009025CC">
      <w:pPr>
        <w:pStyle w:val="a3"/>
        <w:numPr>
          <w:ilvl w:val="0"/>
          <w:numId w:val="2"/>
        </w:numPr>
        <w:spacing w:after="60" w:line="24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9025CC">
        <w:rPr>
          <w:rFonts w:ascii="Times New Roman" w:eastAsia="Times New Roman" w:hAnsi="Times New Roman"/>
          <w:color w:val="000000"/>
          <w:sz w:val="28"/>
          <w:szCs w:val="28"/>
        </w:rPr>
        <w:t>Ширина первого участка 4 метра, второго 3 метра. Чему равна площадь первого участка, если длины участков одинаковые, а площадь второго участка 36м</w:t>
      </w:r>
      <w:r w:rsidRPr="009025CC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2</w:t>
      </w:r>
      <w:r w:rsidRPr="009025CC">
        <w:rPr>
          <w:rFonts w:ascii="Times New Roman" w:eastAsia="Times New Roman" w:hAnsi="Times New Roman"/>
          <w:color w:val="000000"/>
          <w:sz w:val="28"/>
          <w:szCs w:val="28"/>
        </w:rPr>
        <w:t>? Укажи верное выражение для решения этой задачи.</w:t>
      </w:r>
    </w:p>
    <w:p w14:paraId="0360B9C0" w14:textId="6807EC3F" w:rsidR="009025CC" w:rsidRPr="009025CC" w:rsidRDefault="009025CC" w:rsidP="009025CC">
      <w:pPr>
        <w:spacing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5CC">
        <w:rPr>
          <w:rFonts w:ascii="Times New Roman" w:hAnsi="Times New Roman" w:cs="Times New Roman"/>
          <w:b/>
          <w:bCs/>
          <w:sz w:val="28"/>
          <w:szCs w:val="28"/>
        </w:rPr>
        <w:t>А.) (36 : 3) * 4</w:t>
      </w:r>
      <w:r w:rsidRPr="009025C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25CC">
        <w:rPr>
          <w:rFonts w:ascii="Times New Roman" w:hAnsi="Times New Roman" w:cs="Times New Roman"/>
          <w:b/>
          <w:bCs/>
          <w:sz w:val="28"/>
          <w:szCs w:val="28"/>
        </w:rPr>
        <w:t>Б.) (36 * 3) * 4</w:t>
      </w:r>
      <w:r w:rsidRPr="009025C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25CC">
        <w:rPr>
          <w:rFonts w:ascii="Times New Roman" w:hAnsi="Times New Roman" w:cs="Times New Roman"/>
          <w:b/>
          <w:bCs/>
          <w:sz w:val="28"/>
          <w:szCs w:val="28"/>
        </w:rPr>
        <w:t>В.) 36 * 4 * 3</w:t>
      </w:r>
    </w:p>
    <w:p w14:paraId="4F5247B6" w14:textId="46AB344F" w:rsidR="00731ACB" w:rsidRPr="00E14088" w:rsidRDefault="00731ACB" w:rsidP="00731ACB">
      <w:pPr>
        <w:pStyle w:val="a3"/>
        <w:numPr>
          <w:ilvl w:val="0"/>
          <w:numId w:val="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E14088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</w:rPr>
        <w:t xml:space="preserve">4 4 4 4= 15 </w:t>
      </w:r>
    </w:p>
    <w:p w14:paraId="2295DF1F" w14:textId="77777777" w:rsidR="00731ACB" w:rsidRPr="00E14088" w:rsidRDefault="00731ACB" w:rsidP="00731ACB">
      <w:pPr>
        <w:pStyle w:val="a3"/>
        <w:numPr>
          <w:ilvl w:val="0"/>
          <w:numId w:val="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E14088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б) </w:t>
      </w:r>
      <w:r w:rsidRPr="00E14088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</w:rPr>
        <w:t xml:space="preserve">4 4 4 4 =0 </w:t>
      </w:r>
    </w:p>
    <w:p w14:paraId="6A9D5F1B" w14:textId="77777777" w:rsidR="00731ACB" w:rsidRPr="00E14088" w:rsidRDefault="00731ACB" w:rsidP="00731ACB">
      <w:pPr>
        <w:pStyle w:val="a3"/>
        <w:numPr>
          <w:ilvl w:val="0"/>
          <w:numId w:val="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E14088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в) </w:t>
      </w:r>
      <w:r w:rsidRPr="00E14088">
        <w:rPr>
          <w:rFonts w:ascii="Times New Roman" w:eastAsia="Times New Roman" w:hAnsi="Times New Roman" w:cs="Times New Roman"/>
          <w:color w:val="000000"/>
          <w:sz w:val="72"/>
          <w:szCs w:val="72"/>
          <w:bdr w:val="none" w:sz="0" w:space="0" w:color="auto" w:frame="1"/>
        </w:rPr>
        <w:t xml:space="preserve">4 4 4 4=20 </w:t>
      </w:r>
    </w:p>
    <w:p w14:paraId="32568D83" w14:textId="77777777" w:rsidR="00580C5B" w:rsidRPr="00E14088" w:rsidRDefault="00580C5B" w:rsidP="00731ACB">
      <w:pPr>
        <w:pStyle w:val="a5"/>
        <w:shd w:val="clear" w:color="auto" w:fill="FFFFFF"/>
        <w:spacing w:before="0" w:beforeAutospacing="0" w:after="0" w:afterAutospacing="0"/>
        <w:ind w:left="720"/>
        <w:rPr>
          <w:rStyle w:val="c3"/>
          <w:sz w:val="14"/>
          <w:szCs w:val="28"/>
        </w:rPr>
      </w:pPr>
    </w:p>
    <w:p w14:paraId="3D7FBA59" w14:textId="221963FE" w:rsidR="00B20A40" w:rsidRPr="00D669F1" w:rsidRDefault="003039F0" w:rsidP="003039F0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D669F1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В школу для питания учеников привезли 300 кг овощей (картофель, морковь, лук). </w:t>
      </w:r>
      <w:r w:rsidR="00D669F1" w:rsidRPr="00D669F1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Картофеля и моркови </w:t>
      </w:r>
      <w:r w:rsidR="00D669F1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- </w:t>
      </w:r>
      <w:r w:rsidR="00D669F1" w:rsidRPr="00D669F1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230 кг, а картофеля и лука – 200 кг. Сколько килограммов картофеля, моркови, лука привезли в школу в отдельности? </w:t>
      </w:r>
      <w:r w:rsidR="003F7CA7" w:rsidRPr="00D669F1">
        <w:rPr>
          <w:rFonts w:ascii="Times New Roman" w:eastAsia="Times New Roman" w:hAnsi="Times New Roman"/>
          <w:bCs/>
          <w:color w:val="000000"/>
          <w:sz w:val="28"/>
          <w:szCs w:val="24"/>
        </w:rPr>
        <w:t>Запиши решение и ответ.</w:t>
      </w:r>
    </w:p>
    <w:tbl>
      <w:tblPr>
        <w:tblStyle w:val="a4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B20A40" w14:paraId="420AB58C" w14:textId="77777777" w:rsidTr="0081691E">
        <w:trPr>
          <w:trHeight w:hRule="exact" w:val="284"/>
        </w:trPr>
        <w:tc>
          <w:tcPr>
            <w:tcW w:w="276" w:type="dxa"/>
          </w:tcPr>
          <w:p w14:paraId="681CC76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31B1A9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1D871C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79154A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D696C7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072533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CEE495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C80F7A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AA8D7F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A712D8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2EBE92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F5D8DC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31620F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2FB19E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61E07B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91AE2E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7805C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25E73C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C8CBCA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2D922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54CD36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F56422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33923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47CA0C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C3165A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E15DD0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CD779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072979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72ED99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B5D7BB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C603F3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3655CF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2AB8C7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A37FE2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11D167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3F3FBA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4975C843" w14:textId="77777777" w:rsidTr="0081691E">
        <w:trPr>
          <w:trHeight w:hRule="exact" w:val="284"/>
        </w:trPr>
        <w:tc>
          <w:tcPr>
            <w:tcW w:w="276" w:type="dxa"/>
          </w:tcPr>
          <w:p w14:paraId="2FE3A15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AB051A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9395A7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8508F8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59EF10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D9182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23D6EA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9CB652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AF514A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72682E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B793DF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54A5F5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138015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C99438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EC127E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323AA4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A48EAF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A6BF3C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A73191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C96695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154DEB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FF1DD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CC057A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9F079B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97B251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44AF6F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AF1351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28FECE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68069D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69CDC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1080F4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D3E00D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B3E65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69973F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801F5F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E46B40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269503F6" w14:textId="77777777" w:rsidTr="0081691E">
        <w:trPr>
          <w:trHeight w:hRule="exact" w:val="284"/>
        </w:trPr>
        <w:tc>
          <w:tcPr>
            <w:tcW w:w="276" w:type="dxa"/>
          </w:tcPr>
          <w:p w14:paraId="46908A0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20B362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328942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6C8D29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144DCA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9D0CF4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AAB9E0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4DA028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A9EDCD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B8BE78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13CCB7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456E71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4EBC95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498488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122494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B6280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CDD79C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795845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E0228C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3E21F9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4E20B5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EDADB2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D1573D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B0A5D9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7B468A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F20AF5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3F40F3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4F8DD8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A57DD2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7CD3D0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7ABE18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7F8E98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3233A2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979E14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3C419D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51F232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72620034" w14:textId="77777777" w:rsidTr="0081691E">
        <w:trPr>
          <w:trHeight w:hRule="exact" w:val="284"/>
        </w:trPr>
        <w:tc>
          <w:tcPr>
            <w:tcW w:w="276" w:type="dxa"/>
          </w:tcPr>
          <w:p w14:paraId="3DC5B7F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52EDF5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23ABBF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2499E6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D4F1E6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F4D28D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E254D8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81CD49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51491E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12D234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B0348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1DB62E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86D162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BF7838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17C9B3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45B856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619233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D68152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D00206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8E8FCB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D32FF3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876F1C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626035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B5ABBE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2E6851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08BF7A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4A9968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9002AB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6742D8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203C64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5DB302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4D3C44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B1EA04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0F7A99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8330CD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980199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0C9893EF" w14:textId="77777777" w:rsidTr="0081691E">
        <w:trPr>
          <w:trHeight w:hRule="exact" w:val="284"/>
        </w:trPr>
        <w:tc>
          <w:tcPr>
            <w:tcW w:w="276" w:type="dxa"/>
          </w:tcPr>
          <w:p w14:paraId="34AEC8F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061AD1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E3A05A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2F7974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F73872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E1520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B81B32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9C38CF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E04458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4EC762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7CB66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16EE5F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678E61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208E8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7096A8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F49670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E02868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1EEF29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6DD114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9ED8248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7ABBD5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28B09B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AFFC4C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12C312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6757F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2A7CAD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A1EA2F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45E519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16CFDB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D4E835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8107D7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BAAEDB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6D6B8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C2034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D04F60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25FB46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4345B8AD" w14:textId="77777777" w:rsidTr="0081691E">
        <w:trPr>
          <w:trHeight w:hRule="exact" w:val="284"/>
        </w:trPr>
        <w:tc>
          <w:tcPr>
            <w:tcW w:w="276" w:type="dxa"/>
          </w:tcPr>
          <w:p w14:paraId="546FFA5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6E480A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728495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F92F4D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3C87CB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D65DF7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83B71D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B8A034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8AC253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F1C7CD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2EDC6A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6EAD54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A03D74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065E51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013066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4E8EC0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6B420E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6060D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770073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FD1FDE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60786B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9C768C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20C704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23BBAD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87BB7A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D414AB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CDC78F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118984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797D19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6512F6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3937C2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C0FF46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B1FBCB5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B97228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014666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9A9D46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40" w14:paraId="57AEE39C" w14:textId="77777777" w:rsidTr="0081691E">
        <w:trPr>
          <w:trHeight w:hRule="exact" w:val="284"/>
        </w:trPr>
        <w:tc>
          <w:tcPr>
            <w:tcW w:w="276" w:type="dxa"/>
          </w:tcPr>
          <w:p w14:paraId="64CA8F1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9E0B28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C2D0BC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72AAAD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AE9AFA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203C17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522472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F116BB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A5EAB5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CE1051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F8D62B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1160D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BBC3DD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F9C598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C24AC99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5FE47EC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719D02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4530A1D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0B7B8E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33C4803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AA35E6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868729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9FFCCD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562155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DA9901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32C9DBE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1AC6EE4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F271E1B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ABAE6A0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F2E427F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CB9C8B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E5618B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7FF8856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11E3352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EA38FBA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3CDC297" w14:textId="77777777" w:rsidR="00B20A40" w:rsidRDefault="00B20A40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514" w14:paraId="0C9A64A6" w14:textId="77777777" w:rsidTr="0081691E">
        <w:trPr>
          <w:trHeight w:hRule="exact" w:val="284"/>
        </w:trPr>
        <w:tc>
          <w:tcPr>
            <w:tcW w:w="276" w:type="dxa"/>
          </w:tcPr>
          <w:p w14:paraId="6B5EBFD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CF1C79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281A4E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2A0C1C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C360903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004BA9E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078031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71A311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72DAF72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547A5C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8AF6F47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D4CC22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4C1E17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CF4212B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CA967A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9F972BE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1B3A20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35C2A4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1CDEA8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3AB6B54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2413C0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BA8891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BA05288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08B0C1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15AA7C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DE3D263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80B1048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B7C7EC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218BCB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A0B7357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454D4C8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573C004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49A3E9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C60A264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242A74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21722A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514" w14:paraId="067DB2FF" w14:textId="77777777" w:rsidTr="0081691E">
        <w:trPr>
          <w:trHeight w:hRule="exact" w:val="284"/>
        </w:trPr>
        <w:tc>
          <w:tcPr>
            <w:tcW w:w="276" w:type="dxa"/>
          </w:tcPr>
          <w:p w14:paraId="1A13FC5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BC351E5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F2986F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72ADA1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1FC841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F64058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B34D51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64DFFDD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00191DC3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E97655B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11831A5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835696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4193B9B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7108313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F813A9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BB229D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CFB2B25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AB2D35B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9630447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6A7F6C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4B3FC9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EE698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05321C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042CE7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DF88865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295759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ACDE9A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88A129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3F84A8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74FF9C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22F28E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6401FC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510A9DB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B50FABE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CB0301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E32308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514" w14:paraId="1785FE9E" w14:textId="77777777" w:rsidTr="0081691E">
        <w:trPr>
          <w:trHeight w:hRule="exact" w:val="284"/>
        </w:trPr>
        <w:tc>
          <w:tcPr>
            <w:tcW w:w="276" w:type="dxa"/>
          </w:tcPr>
          <w:p w14:paraId="1F489A55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F55837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EA1959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7F3C8F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4E72B90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2301117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290C5BE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5A2E5767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3EDBE3E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14:paraId="14C22A4C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7DD6D3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4B4AFE1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2CC01D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76E4F73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DEA9BD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C68346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4AF5C4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6753D6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4AC29308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58F6D3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A5E235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87D745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FE574B0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0BA7588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C3BA3F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70E387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798E444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2F79DB52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70DFB1BA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0B21DB6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C2AB3B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6D3E7E0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1176A67F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0FDE0DA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54BED6B9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</w:tcPr>
          <w:p w14:paraId="3840583D" w14:textId="77777777" w:rsidR="00C66514" w:rsidRDefault="00C66514" w:rsidP="008169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85C0CE" w14:textId="2C375E7A" w:rsidR="00B20A40" w:rsidRDefault="00B20A40" w:rsidP="00B20A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</w:t>
      </w:r>
    </w:p>
    <w:p w14:paraId="63304203" w14:textId="4FC5820D" w:rsidR="00F543E0" w:rsidRPr="00B20A40" w:rsidRDefault="00F543E0" w:rsidP="00B20A40">
      <w:pPr>
        <w:pStyle w:val="a3"/>
        <w:spacing w:after="0" w:line="240" w:lineRule="auto"/>
        <w:ind w:left="786"/>
        <w:rPr>
          <w:rFonts w:ascii="Times New Roman" w:hAnsi="Times New Roman"/>
          <w:b/>
          <w:sz w:val="12"/>
          <w:szCs w:val="28"/>
        </w:rPr>
      </w:pPr>
    </w:p>
    <w:p w14:paraId="5D221D34" w14:textId="391C038D" w:rsidR="005E1C67" w:rsidRPr="00EA2EE4" w:rsidRDefault="00EA2EE4" w:rsidP="00593CC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EE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D305B6F" wp14:editId="23BFD0B7">
            <wp:simplePos x="0" y="0"/>
            <wp:positionH relativeFrom="column">
              <wp:posOffset>5172075</wp:posOffset>
            </wp:positionH>
            <wp:positionV relativeFrom="paragraph">
              <wp:posOffset>196215</wp:posOffset>
            </wp:positionV>
            <wp:extent cx="1428750" cy="653415"/>
            <wp:effectExtent l="0" t="0" r="0" b="0"/>
            <wp:wrapTight wrapText="bothSides">
              <wp:wrapPolygon edited="0">
                <wp:start x="0" y="0"/>
                <wp:lineTo x="0" y="20781"/>
                <wp:lineTo x="21312" y="20781"/>
                <wp:lineTo x="213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5" r="313" b="21250"/>
                    <a:stretch/>
                  </pic:blipFill>
                  <pic:spPr bwMode="auto">
                    <a:xfrm>
                      <a:off x="0" y="0"/>
                      <a:ext cx="142875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>На часах было 11:45, когда начался мультфильм про космос. Он длился 50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67" w:rsidRPr="005E1C67">
        <w:rPr>
          <w:rFonts w:ascii="Times New Roman" w:eastAsia="Times New Roman" w:hAnsi="Times New Roman" w:cs="Times New Roman"/>
          <w:sz w:val="28"/>
          <w:szCs w:val="28"/>
        </w:rPr>
        <w:t>минут. Точно в середине просмотра пришла мама и позвала обедать. Какое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C67" w:rsidRPr="005E1C67">
        <w:rPr>
          <w:rFonts w:ascii="Times New Roman" w:eastAsia="Times New Roman" w:hAnsi="Times New Roman" w:cs="Times New Roman"/>
          <w:sz w:val="28"/>
          <w:szCs w:val="28"/>
        </w:rPr>
        <w:t>время показывали часы в этот момент?</w:t>
      </w:r>
    </w:p>
    <w:p w14:paraId="686E1344" w14:textId="77777777" w:rsidR="005E1C67" w:rsidRPr="005E1C67" w:rsidRDefault="005E1C67" w:rsidP="005E1C6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C73AC5" w14:textId="77777777" w:rsidR="005E1C67" w:rsidRPr="005E1C67" w:rsidRDefault="005E1C67" w:rsidP="00EA2EE4">
      <w:pPr>
        <w:shd w:val="clear" w:color="auto" w:fill="FFFFFF"/>
        <w:spacing w:after="0" w:line="240" w:lineRule="auto"/>
        <w:ind w:left="708" w:firstLine="12"/>
        <w:rPr>
          <w:rFonts w:ascii="Helvetica" w:eastAsia="Times New Roman" w:hAnsi="Helvetica" w:cs="Times New Roman"/>
          <w:color w:val="34343C"/>
          <w:sz w:val="23"/>
          <w:szCs w:val="23"/>
        </w:rPr>
      </w:pPr>
      <w:r w:rsidRPr="005E1C67">
        <w:rPr>
          <w:rFonts w:ascii="Times New Roman" w:eastAsia="Times New Roman" w:hAnsi="Times New Roman" w:cs="Times New Roman"/>
          <w:sz w:val="28"/>
          <w:szCs w:val="28"/>
        </w:rPr>
        <w:t>Ответ: __________________________________________________________</w:t>
      </w:r>
    </w:p>
    <w:p w14:paraId="5B2A025D" w14:textId="77777777" w:rsidR="005E1C67" w:rsidRDefault="005E1C67" w:rsidP="00F54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92BDF" w14:textId="32EC396F" w:rsidR="00F543E0" w:rsidRDefault="00F543E0" w:rsidP="00EA2EE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EE4">
        <w:rPr>
          <w:rFonts w:ascii="Times New Roman" w:eastAsia="Times New Roman" w:hAnsi="Times New Roman" w:cs="Times New Roman"/>
          <w:sz w:val="28"/>
          <w:szCs w:val="28"/>
        </w:rPr>
        <w:t>На карточке изображены отрезок, круг, треугольник, звезда и квадрат.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EE4">
        <w:rPr>
          <w:rFonts w:ascii="Times New Roman" w:eastAsia="Times New Roman" w:hAnsi="Times New Roman" w:cs="Times New Roman"/>
          <w:sz w:val="28"/>
          <w:szCs w:val="28"/>
        </w:rPr>
        <w:t>Изобрази, в каком порядке они нарисованы, если известно, что отрезок не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EE4">
        <w:rPr>
          <w:rFonts w:ascii="Times New Roman" w:eastAsia="Times New Roman" w:hAnsi="Times New Roman" w:cs="Times New Roman"/>
          <w:sz w:val="28"/>
          <w:szCs w:val="28"/>
        </w:rPr>
        <w:t>рядом с треугольником, треугольник не рядом с кругом, круг не рядом со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EE4">
        <w:rPr>
          <w:rFonts w:ascii="Times New Roman" w:eastAsia="Times New Roman" w:hAnsi="Times New Roman" w:cs="Times New Roman"/>
          <w:sz w:val="28"/>
          <w:szCs w:val="28"/>
        </w:rPr>
        <w:t>звездой, а звезда не рядом с отрезком, треугольник находится не рядом с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EE4">
        <w:rPr>
          <w:rFonts w:ascii="Times New Roman" w:eastAsia="Times New Roman" w:hAnsi="Times New Roman" w:cs="Times New Roman"/>
          <w:sz w:val="28"/>
          <w:szCs w:val="28"/>
        </w:rPr>
        <w:t>квадратом, а квадрат не рядом с кругом? Звезда располагается рядом с</w:t>
      </w:r>
      <w:r w:rsidR="005E1C67" w:rsidRPr="00EA2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EE4">
        <w:rPr>
          <w:rFonts w:ascii="Times New Roman" w:eastAsia="Times New Roman" w:hAnsi="Times New Roman" w:cs="Times New Roman"/>
          <w:sz w:val="28"/>
          <w:szCs w:val="28"/>
        </w:rPr>
        <w:t>квадратом, и находится справа от него.</w:t>
      </w:r>
    </w:p>
    <w:p w14:paraId="299B1A55" w14:textId="1286995F" w:rsidR="00EA2EE4" w:rsidRDefault="00AC0362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8EAE6" wp14:editId="029112B0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6257925" cy="1952625"/>
                <wp:effectExtent l="9525" t="6985" r="9525" b="120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4FC3" id="Rectangle 7" o:spid="_x0000_s1026" style="position:absolute;margin-left:36pt;margin-top:.5pt;width:492.7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"/>
            </w:pict>
          </mc:Fallback>
        </mc:AlternateContent>
      </w:r>
    </w:p>
    <w:p w14:paraId="4DB505F0" w14:textId="77777777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D00D2B" w14:textId="77777777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B51CE3" w14:textId="77777777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D7C2B8" w14:textId="77777777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5D9D55" w14:textId="77777777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50C72" w14:textId="1F43E75C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0F6ECB" w14:textId="6A1A2854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6438E2" w14:textId="30A4C5C0" w:rsid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43116B" w14:textId="77777777" w:rsidR="00EA2EE4" w:rsidRPr="00EA2EE4" w:rsidRDefault="00EA2EE4" w:rsidP="00EA2EE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11D5FD" w14:textId="498EA954" w:rsidR="00A93AEE" w:rsidRPr="0094788B" w:rsidRDefault="00A93AEE" w:rsidP="00B20A40">
      <w:pPr>
        <w:pStyle w:val="a3"/>
        <w:spacing w:after="0"/>
        <w:jc w:val="both"/>
        <w:rPr>
          <w:rFonts w:ascii="Times New Roman" w:eastAsiaTheme="minorHAnsi" w:hAnsi="Times New Roman"/>
          <w:b/>
          <w:sz w:val="2"/>
          <w:szCs w:val="6"/>
        </w:rPr>
      </w:pPr>
    </w:p>
    <w:p w14:paraId="054A8C86" w14:textId="612F1047" w:rsidR="005B286C" w:rsidRPr="0094788B" w:rsidRDefault="005B286C" w:rsidP="0094788B">
      <w:pPr>
        <w:pStyle w:val="a3"/>
        <w:numPr>
          <w:ilvl w:val="0"/>
          <w:numId w:val="23"/>
        </w:numPr>
        <w:shd w:val="clear" w:color="auto" w:fill="FFFFFF"/>
        <w:spacing w:after="40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788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автомате с напитками можно купить кисель, какао и горячий шоколад. Напитки выдаются в одинаковых стаканах с пятью кружка́ми на крышке. Чтобы различать покупки, автомат закрашивает какое-то количество кружков. У одинаковых напитков рисунок получается одинаковый, у разных —— разный. Егор купил себе какао, а своим друзьям —— два киселя и три горячих шоколада. </w:t>
      </w:r>
      <w:r w:rsidR="0094788B" w:rsidRPr="0094788B">
        <w:rPr>
          <w:rFonts w:ascii="Times New Roman" w:eastAsia="Times New Roman" w:hAnsi="Times New Roman" w:cs="Times New Roman"/>
          <w:bCs/>
          <w:sz w:val="28"/>
          <w:szCs w:val="28"/>
        </w:rPr>
        <w:t>Отметь п</w:t>
      </w:r>
      <w:r w:rsidRPr="0094788B">
        <w:rPr>
          <w:rFonts w:ascii="Times New Roman" w:eastAsia="Times New Roman" w:hAnsi="Times New Roman" w:cs="Times New Roman"/>
          <w:bCs/>
          <w:sz w:val="28"/>
          <w:szCs w:val="28"/>
        </w:rPr>
        <w:t>од какой крышкой напиток Егора?</w:t>
      </w:r>
    </w:p>
    <w:p w14:paraId="72AF1FCC" w14:textId="3F8B0A57" w:rsidR="0094788B" w:rsidRPr="005B286C" w:rsidRDefault="0094788B" w:rsidP="0094788B">
      <w:pPr>
        <w:pStyle w:val="a3"/>
        <w:shd w:val="clear" w:color="auto" w:fill="FFFFFF"/>
        <w:spacing w:after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114300" distB="114300" distL="114300" distR="114300" wp14:anchorId="54187A94" wp14:editId="2645C967">
            <wp:extent cx="4105275" cy="2238189"/>
            <wp:effectExtent l="0" t="0" r="0" b="0"/>
            <wp:docPr id="2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094" cy="2248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02CEC4" w14:textId="093017E9" w:rsidR="005B286C" w:rsidRPr="0094788B" w:rsidRDefault="005B286C" w:rsidP="0094788B">
      <w:pPr>
        <w:pStyle w:val="a3"/>
        <w:spacing w:after="0"/>
        <w:jc w:val="both"/>
        <w:rPr>
          <w:rFonts w:ascii="Times New Roman" w:eastAsiaTheme="minorHAnsi" w:hAnsi="Times New Roman"/>
          <w:b/>
          <w:sz w:val="18"/>
          <w:szCs w:val="24"/>
        </w:rPr>
      </w:pPr>
    </w:p>
    <w:p w14:paraId="7A4B1FF3" w14:textId="2E2C3290" w:rsidR="00206616" w:rsidRPr="0094788B" w:rsidRDefault="00FA39E4" w:rsidP="0094788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788B">
        <w:rPr>
          <w:rFonts w:ascii="Times New Roman" w:hAnsi="Times New Roman"/>
          <w:bCs/>
          <w:color w:val="000000"/>
          <w:sz w:val="28"/>
          <w:szCs w:val="28"/>
        </w:rPr>
        <w:t>В первой корзине было 25 кг слив, а во второй – на 7 кг меньше</w:t>
      </w:r>
      <w:r w:rsidR="0094788B" w:rsidRPr="0094788B">
        <w:rPr>
          <w:rFonts w:ascii="Times New Roman" w:hAnsi="Times New Roman"/>
          <w:bCs/>
          <w:color w:val="000000"/>
          <w:sz w:val="28"/>
          <w:szCs w:val="28"/>
        </w:rPr>
        <w:t>. Из первой корзины переложили во вторую 4 кг слив. В какой корзине слив стало больше и на сколько? Запиши решение и ответ.</w:t>
      </w:r>
    </w:p>
    <w:tbl>
      <w:tblPr>
        <w:tblStyle w:val="a4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A93AEE" w14:paraId="400D11A8" w14:textId="77777777" w:rsidTr="001928B0">
        <w:trPr>
          <w:trHeight w:hRule="exact" w:val="284"/>
        </w:trPr>
        <w:tc>
          <w:tcPr>
            <w:tcW w:w="284" w:type="dxa"/>
          </w:tcPr>
          <w:p w14:paraId="2F15B3B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9BAEC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58CA61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CD8BC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B77A0E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76417A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EB5C6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1437D0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20718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8B0F94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858D8F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8834F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B652BF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354981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5AAF6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507B31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36F88C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DFE07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FB2ED5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48716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33893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239BB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19465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AC84C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26E69E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0E0E7B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26C89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EA9A5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3069C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857C81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AA42CC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756323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0D07D9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6E99A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309F51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47604D01" w14:textId="77777777" w:rsidTr="001928B0">
        <w:trPr>
          <w:trHeight w:hRule="exact" w:val="284"/>
        </w:trPr>
        <w:tc>
          <w:tcPr>
            <w:tcW w:w="284" w:type="dxa"/>
          </w:tcPr>
          <w:p w14:paraId="506B35B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BF9A07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28D413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0C4C0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2CD690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4426F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A9876C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611730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77B3D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3BB53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A4FFD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EF6A4C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71D4F4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A77F5F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724F3E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ACDA1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36F4E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5F02C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F9C46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BF1CF1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6A3378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95B4B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041E02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A417A6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D00D44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3DB5C2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16A901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26B95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8A1298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C3019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2145D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811B3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FE5CE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3F0C2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C1B59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59F0DF2D" w14:textId="77777777" w:rsidTr="001928B0">
        <w:trPr>
          <w:trHeight w:hRule="exact" w:val="284"/>
        </w:trPr>
        <w:tc>
          <w:tcPr>
            <w:tcW w:w="284" w:type="dxa"/>
          </w:tcPr>
          <w:p w14:paraId="5476EF7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CD625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43D4E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84BFF5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8F302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E362A1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F8C45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891023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0FC6A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46105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ED177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A93B5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566B0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B5486A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4BF1E8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02AA5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84D6CC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53B9D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0DE80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8BAD9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901BA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882AC2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813B75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76C577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63930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10C022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4BB7C1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7955E9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85AC2E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F5433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8212AB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B717B9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B9FFFB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20F1F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EF00B5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1D29A417" w14:textId="77777777" w:rsidTr="001928B0">
        <w:trPr>
          <w:trHeight w:hRule="exact" w:val="284"/>
        </w:trPr>
        <w:tc>
          <w:tcPr>
            <w:tcW w:w="284" w:type="dxa"/>
          </w:tcPr>
          <w:p w14:paraId="08AEACE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2AB39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3873C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DBDB36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97DBF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DE8E5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A08546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C9A223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1EB5E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5351B6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686EE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7411E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E081C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E03A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365CA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18D398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E5A99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A8F29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67006D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2C33A7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A7220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D139D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A5AC8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D8775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266CBD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CA81B9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37CAE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6EA47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A7CF0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ABD438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9D4C75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2F150D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EB827E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DF4E8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D4CF8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1F8D8552" w14:textId="77777777" w:rsidTr="001928B0">
        <w:trPr>
          <w:trHeight w:hRule="exact" w:val="284"/>
        </w:trPr>
        <w:tc>
          <w:tcPr>
            <w:tcW w:w="284" w:type="dxa"/>
          </w:tcPr>
          <w:p w14:paraId="6188D57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72A25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DCA57C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95DF9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AF27C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094DBA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9BC371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49B476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40E00D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842550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3C5A89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E2879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D78B60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AEBDBE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60BB1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AF6FAD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002B40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C1057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FADA4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F93C26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9604F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049923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17BD01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5EB5A2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EE427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77AC5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D1B3D6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91064C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4F7DD0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3E6ECC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D16276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F221C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506080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36F251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EE21A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6BA51758" w14:textId="77777777" w:rsidTr="001928B0">
        <w:trPr>
          <w:trHeight w:hRule="exact" w:val="284"/>
        </w:trPr>
        <w:tc>
          <w:tcPr>
            <w:tcW w:w="284" w:type="dxa"/>
          </w:tcPr>
          <w:p w14:paraId="13404E1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0198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949607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07428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48FE17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C9D42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DC6C9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3E3B2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6F919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3152E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473EB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3DCC8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7DCD71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33C0E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27D39D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1FA1C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8D1D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B6F3B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AB0BD4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95A01B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FFC64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B668FF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8AE18C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FA460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5DD81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83861E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11539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C135F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409B6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96814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9E9755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47D64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AF396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E6E44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DD125D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1BC03AC6" w14:textId="77777777" w:rsidTr="001928B0">
        <w:trPr>
          <w:trHeight w:hRule="exact" w:val="284"/>
        </w:trPr>
        <w:tc>
          <w:tcPr>
            <w:tcW w:w="284" w:type="dxa"/>
          </w:tcPr>
          <w:p w14:paraId="377D894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090C0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1FB6E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FB8522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3539C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DF742D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CB219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8D3A91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B0BBDE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80A41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235B5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D74352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E271DF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B6351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1EDC4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F5DA5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C57B0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0D32A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5C0CB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6104E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506CB4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B0E15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C2C21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69DD31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FB8CDB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B79DB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2A924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63B9AD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B0288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0EED7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3B92A8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A1424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78715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A0DE7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383362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39C2C596" w14:textId="77777777" w:rsidTr="001928B0">
        <w:trPr>
          <w:trHeight w:hRule="exact" w:val="284"/>
        </w:trPr>
        <w:tc>
          <w:tcPr>
            <w:tcW w:w="284" w:type="dxa"/>
          </w:tcPr>
          <w:p w14:paraId="389B8CE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7964F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6242D6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4EEAD0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3717D0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3D63D1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F2D3D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AB54D7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6AE70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2E45A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33A59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263432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5131D3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545A6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41C638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0230A8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B57F11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7C9494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00D635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CA9CB9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8F338E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DB4E8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60BC6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F28A51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5515B5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2ABE9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BDFD0A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4553A8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B2A03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3BA065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91608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E31656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0CD18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CEF418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477249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1738F5CE" w14:textId="77777777" w:rsidTr="001928B0">
        <w:trPr>
          <w:trHeight w:hRule="exact" w:val="284"/>
        </w:trPr>
        <w:tc>
          <w:tcPr>
            <w:tcW w:w="284" w:type="dxa"/>
          </w:tcPr>
          <w:p w14:paraId="0022EF7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48CE1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1734D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853780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530361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597641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BE6F95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F7EFD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B913A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732B92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F66A8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B60C69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AAF156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9D3D62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CB343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9EF59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140E3B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6BF9D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65C35D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A8B8F8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70D9D2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53F2F0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9B930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E63D24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686AEC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7EB0E7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96915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E53AE7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B58297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3AF90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170F3C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45494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19DC4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1253AD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4ED47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EE" w14:paraId="690CE0C4" w14:textId="77777777" w:rsidTr="001928B0">
        <w:trPr>
          <w:trHeight w:hRule="exact" w:val="284"/>
        </w:trPr>
        <w:tc>
          <w:tcPr>
            <w:tcW w:w="284" w:type="dxa"/>
          </w:tcPr>
          <w:p w14:paraId="7F3A91E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4FB983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30A6AD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B1882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C230E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EDA6F0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CE3167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EE2D8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F9D982B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BE370E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6E379C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2584DA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0A74AB2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CE9587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EF3CA3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9A1528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E902B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1A7E3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D684231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3C03F9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53A1D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74EB8F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7D8BB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B66BF3E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C37617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963A45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6462623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31C19D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BDD870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C917C44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4593869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DD5E9C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276B576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1C49D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B4A362A" w14:textId="77777777" w:rsidR="00A93AEE" w:rsidRDefault="00A93AEE" w:rsidP="001928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2E5C2" w14:textId="7AEB10BB" w:rsidR="00376E66" w:rsidRPr="0094788B" w:rsidRDefault="0094788B" w:rsidP="0094788B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72"/>
        </w:rPr>
      </w:pPr>
      <w:r>
        <w:rPr>
          <w:rFonts w:ascii="Times New Roman" w:hAnsi="Times New Roman" w:cs="Times New Roman"/>
          <w:bCs/>
          <w:sz w:val="28"/>
          <w:szCs w:val="72"/>
        </w:rPr>
        <w:t>Ответ: _______________________________________________________________</w:t>
      </w:r>
    </w:p>
    <w:sectPr w:rsidR="00376E66" w:rsidRPr="0094788B" w:rsidSect="00C66514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774"/>
    <w:multiLevelType w:val="hybridMultilevel"/>
    <w:tmpl w:val="D81C4492"/>
    <w:lvl w:ilvl="0" w:tplc="14844C62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F620BD"/>
    <w:multiLevelType w:val="hybridMultilevel"/>
    <w:tmpl w:val="4D983C62"/>
    <w:lvl w:ilvl="0" w:tplc="406CF89A">
      <w:start w:val="1"/>
      <w:numFmt w:val="decimal"/>
      <w:lvlText w:val="%1."/>
      <w:lvlJc w:val="left"/>
      <w:pPr>
        <w:ind w:left="122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65688"/>
    <w:multiLevelType w:val="hybridMultilevel"/>
    <w:tmpl w:val="F7BECC88"/>
    <w:lvl w:ilvl="0" w:tplc="16446EB8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C5A7D"/>
    <w:multiLevelType w:val="hybridMultilevel"/>
    <w:tmpl w:val="872AC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1491A"/>
    <w:multiLevelType w:val="multilevel"/>
    <w:tmpl w:val="7762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B1A0E"/>
    <w:multiLevelType w:val="multilevel"/>
    <w:tmpl w:val="E2F20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0207C"/>
    <w:multiLevelType w:val="hybridMultilevel"/>
    <w:tmpl w:val="A088EFBE"/>
    <w:lvl w:ilvl="0" w:tplc="96FE1ED8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77B4"/>
    <w:multiLevelType w:val="hybridMultilevel"/>
    <w:tmpl w:val="D7323FB8"/>
    <w:lvl w:ilvl="0" w:tplc="4D285FC8">
      <w:start w:val="4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3458528A"/>
    <w:multiLevelType w:val="hybridMultilevel"/>
    <w:tmpl w:val="CB528E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7330E"/>
    <w:multiLevelType w:val="hybridMultilevel"/>
    <w:tmpl w:val="2B2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86283"/>
    <w:multiLevelType w:val="hybridMultilevel"/>
    <w:tmpl w:val="E774FE6A"/>
    <w:lvl w:ilvl="0" w:tplc="F3C0A022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003F9"/>
    <w:multiLevelType w:val="hybridMultilevel"/>
    <w:tmpl w:val="3CF4A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709CC"/>
    <w:multiLevelType w:val="hybridMultilevel"/>
    <w:tmpl w:val="047E9652"/>
    <w:lvl w:ilvl="0" w:tplc="406CF89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A8BA7AFE">
      <w:start w:val="1"/>
      <w:numFmt w:val="lowerLetter"/>
      <w:lvlText w:val="%2."/>
      <w:lvlJc w:val="left"/>
      <w:pPr>
        <w:ind w:left="4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156" w:hanging="180"/>
      </w:pPr>
    </w:lvl>
    <w:lvl w:ilvl="3" w:tplc="0419000F" w:tentative="1">
      <w:start w:val="1"/>
      <w:numFmt w:val="decimal"/>
      <w:lvlText w:val="%4."/>
      <w:lvlJc w:val="left"/>
      <w:pPr>
        <w:ind w:left="1876" w:hanging="360"/>
      </w:pPr>
    </w:lvl>
    <w:lvl w:ilvl="4" w:tplc="04190019" w:tentative="1">
      <w:start w:val="1"/>
      <w:numFmt w:val="lowerLetter"/>
      <w:lvlText w:val="%5."/>
      <w:lvlJc w:val="left"/>
      <w:pPr>
        <w:ind w:left="2596" w:hanging="360"/>
      </w:pPr>
    </w:lvl>
    <w:lvl w:ilvl="5" w:tplc="0419001B" w:tentative="1">
      <w:start w:val="1"/>
      <w:numFmt w:val="lowerRoman"/>
      <w:lvlText w:val="%6."/>
      <w:lvlJc w:val="right"/>
      <w:pPr>
        <w:ind w:left="3316" w:hanging="180"/>
      </w:pPr>
    </w:lvl>
    <w:lvl w:ilvl="6" w:tplc="0419000F" w:tentative="1">
      <w:start w:val="1"/>
      <w:numFmt w:val="decimal"/>
      <w:lvlText w:val="%7."/>
      <w:lvlJc w:val="left"/>
      <w:pPr>
        <w:ind w:left="4036" w:hanging="360"/>
      </w:pPr>
    </w:lvl>
    <w:lvl w:ilvl="7" w:tplc="04190019" w:tentative="1">
      <w:start w:val="1"/>
      <w:numFmt w:val="lowerLetter"/>
      <w:lvlText w:val="%8."/>
      <w:lvlJc w:val="left"/>
      <w:pPr>
        <w:ind w:left="4756" w:hanging="360"/>
      </w:pPr>
    </w:lvl>
    <w:lvl w:ilvl="8" w:tplc="0419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13" w15:restartNumberingAfterBreak="0">
    <w:nsid w:val="4CE648E3"/>
    <w:multiLevelType w:val="hybridMultilevel"/>
    <w:tmpl w:val="E6920D44"/>
    <w:lvl w:ilvl="0" w:tplc="59ACB12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E6861"/>
    <w:multiLevelType w:val="hybridMultilevel"/>
    <w:tmpl w:val="43A6B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219B9"/>
    <w:multiLevelType w:val="hybridMultilevel"/>
    <w:tmpl w:val="9716A2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D1617D"/>
    <w:multiLevelType w:val="hybridMultilevel"/>
    <w:tmpl w:val="A672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142C9"/>
    <w:multiLevelType w:val="multilevel"/>
    <w:tmpl w:val="7936AD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236B3"/>
    <w:multiLevelType w:val="hybridMultilevel"/>
    <w:tmpl w:val="67DE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618BF"/>
    <w:multiLevelType w:val="hybridMultilevel"/>
    <w:tmpl w:val="63960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B0288"/>
    <w:multiLevelType w:val="hybridMultilevel"/>
    <w:tmpl w:val="6D5E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2AA0"/>
    <w:multiLevelType w:val="hybridMultilevel"/>
    <w:tmpl w:val="69265BCE"/>
    <w:lvl w:ilvl="0" w:tplc="5EC8BB5A">
      <w:start w:val="3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4122"/>
    <w:multiLevelType w:val="hybridMultilevel"/>
    <w:tmpl w:val="42C4E2D0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21"/>
  </w:num>
  <w:num w:numId="9">
    <w:abstractNumId w:val="20"/>
  </w:num>
  <w:num w:numId="10">
    <w:abstractNumId w:val="6"/>
  </w:num>
  <w:num w:numId="11">
    <w:abstractNumId w:val="15"/>
  </w:num>
  <w:num w:numId="12">
    <w:abstractNumId w:val="16"/>
  </w:num>
  <w:num w:numId="13">
    <w:abstractNumId w:val="14"/>
  </w:num>
  <w:num w:numId="14">
    <w:abstractNumId w:val="0"/>
  </w:num>
  <w:num w:numId="15">
    <w:abstractNumId w:val="3"/>
  </w:num>
  <w:num w:numId="16">
    <w:abstractNumId w:val="19"/>
  </w:num>
  <w:num w:numId="17">
    <w:abstractNumId w:val="22"/>
  </w:num>
  <w:num w:numId="18">
    <w:abstractNumId w:val="1"/>
  </w:num>
  <w:num w:numId="19">
    <w:abstractNumId w:val="10"/>
  </w:num>
  <w:num w:numId="20">
    <w:abstractNumId w:val="9"/>
  </w:num>
  <w:num w:numId="21">
    <w:abstractNumId w:val="4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CB"/>
    <w:rsid w:val="0002045E"/>
    <w:rsid w:val="0008528C"/>
    <w:rsid w:val="000903A0"/>
    <w:rsid w:val="000E0FA8"/>
    <w:rsid w:val="000F6286"/>
    <w:rsid w:val="001A08C5"/>
    <w:rsid w:val="001B3230"/>
    <w:rsid w:val="00206616"/>
    <w:rsid w:val="002174EA"/>
    <w:rsid w:val="00272EE4"/>
    <w:rsid w:val="00295E2B"/>
    <w:rsid w:val="002960D1"/>
    <w:rsid w:val="003039F0"/>
    <w:rsid w:val="00376E66"/>
    <w:rsid w:val="003F7CA7"/>
    <w:rsid w:val="00406997"/>
    <w:rsid w:val="0045699D"/>
    <w:rsid w:val="00491E21"/>
    <w:rsid w:val="0054351B"/>
    <w:rsid w:val="00580C5B"/>
    <w:rsid w:val="005B286C"/>
    <w:rsid w:val="005E1C67"/>
    <w:rsid w:val="005F788C"/>
    <w:rsid w:val="00616977"/>
    <w:rsid w:val="00684403"/>
    <w:rsid w:val="00713F92"/>
    <w:rsid w:val="00731ACB"/>
    <w:rsid w:val="00742948"/>
    <w:rsid w:val="007B72F6"/>
    <w:rsid w:val="008127E2"/>
    <w:rsid w:val="0081691E"/>
    <w:rsid w:val="0083305C"/>
    <w:rsid w:val="0085437F"/>
    <w:rsid w:val="008C158A"/>
    <w:rsid w:val="008D64F7"/>
    <w:rsid w:val="009025CC"/>
    <w:rsid w:val="00935219"/>
    <w:rsid w:val="0094788B"/>
    <w:rsid w:val="009770E4"/>
    <w:rsid w:val="009E4F61"/>
    <w:rsid w:val="00A21DB9"/>
    <w:rsid w:val="00A34909"/>
    <w:rsid w:val="00A6382B"/>
    <w:rsid w:val="00A722C1"/>
    <w:rsid w:val="00A93AEE"/>
    <w:rsid w:val="00AC0362"/>
    <w:rsid w:val="00B1785E"/>
    <w:rsid w:val="00B20A40"/>
    <w:rsid w:val="00B643D1"/>
    <w:rsid w:val="00BF72B5"/>
    <w:rsid w:val="00C2073B"/>
    <w:rsid w:val="00C66514"/>
    <w:rsid w:val="00D16A72"/>
    <w:rsid w:val="00D33146"/>
    <w:rsid w:val="00D669F1"/>
    <w:rsid w:val="00E14FA2"/>
    <w:rsid w:val="00E1576A"/>
    <w:rsid w:val="00E82E11"/>
    <w:rsid w:val="00EA2EE4"/>
    <w:rsid w:val="00EB0015"/>
    <w:rsid w:val="00ED53C9"/>
    <w:rsid w:val="00EE6908"/>
    <w:rsid w:val="00F543E0"/>
    <w:rsid w:val="00FA39E4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6C71"/>
  <w15:docId w15:val="{1E4F429A-744D-4BC0-82A3-803FD33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ACB"/>
    <w:pPr>
      <w:ind w:left="720"/>
      <w:contextualSpacing/>
    </w:pPr>
  </w:style>
  <w:style w:type="table" w:styleId="a4">
    <w:name w:val="Table Grid"/>
    <w:basedOn w:val="a1"/>
    <w:uiPriority w:val="59"/>
    <w:rsid w:val="00731A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3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3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31ACB"/>
  </w:style>
  <w:style w:type="paragraph" w:styleId="a6">
    <w:name w:val="Balloon Text"/>
    <w:basedOn w:val="a"/>
    <w:link w:val="a7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ACB"/>
    <w:rPr>
      <w:rFonts w:ascii="Tahoma" w:hAnsi="Tahoma" w:cs="Tahoma"/>
      <w:sz w:val="16"/>
      <w:szCs w:val="16"/>
    </w:rPr>
  </w:style>
  <w:style w:type="paragraph" w:customStyle="1" w:styleId="a8">
    <w:name w:val="Знаника. Решение обычное"/>
    <w:basedOn w:val="a"/>
    <w:link w:val="a9"/>
    <w:qFormat/>
    <w:rsid w:val="00A93AEE"/>
    <w:pPr>
      <w:spacing w:after="0" w:line="240" w:lineRule="auto"/>
      <w:ind w:firstLine="35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9">
    <w:name w:val="Знаника. Решение обычное Знак"/>
    <w:link w:val="a8"/>
    <w:rsid w:val="00A93AE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ДИГМА</cp:lastModifiedBy>
  <cp:revision>2</cp:revision>
  <cp:lastPrinted>2024-10-12T13:07:00Z</cp:lastPrinted>
  <dcterms:created xsi:type="dcterms:W3CDTF">2025-10-14T15:13:00Z</dcterms:created>
  <dcterms:modified xsi:type="dcterms:W3CDTF">2025-10-14T15:13:00Z</dcterms:modified>
</cp:coreProperties>
</file>