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BBF" w:rsidRDefault="00AA7BBF" w:rsidP="00AA7BB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Оценочный лист </w:t>
      </w:r>
      <w:r w:rsidR="00E57072">
        <w:rPr>
          <w:rFonts w:ascii="Times New Roman" w:hAnsi="Times New Roman" w:cs="Times New Roman"/>
          <w:b/>
          <w:sz w:val="24"/>
          <w:szCs w:val="24"/>
        </w:rPr>
        <w:t xml:space="preserve">практического тура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ОБЗР ВсОШ в </w:t>
      </w:r>
      <w:r w:rsidR="004969A9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AA7BBF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4969A9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классы</w:t>
      </w:r>
    </w:p>
    <w:p w:rsidR="0096663E" w:rsidRPr="000B2150" w:rsidRDefault="0096663E" w:rsidP="00D27B0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BC8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6D37">
        <w:rPr>
          <w:rFonts w:ascii="Times New Roman" w:hAnsi="Times New Roman" w:cs="Times New Roman"/>
          <w:b/>
          <w:sz w:val="24"/>
          <w:szCs w:val="24"/>
        </w:rPr>
        <w:t>Выбор съедобных и несъедобных грибов и ягод</w:t>
      </w:r>
      <w:r w:rsidRPr="000B215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6663E" w:rsidRDefault="0096663E" w:rsidP="002D0D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50">
        <w:rPr>
          <w:rFonts w:ascii="Times New Roman" w:hAnsi="Times New Roman" w:cs="Times New Roman"/>
          <w:b/>
          <w:sz w:val="24"/>
          <w:szCs w:val="24"/>
        </w:rPr>
        <w:t>Оборудование этапа:</w:t>
      </w:r>
      <w:r w:rsidRPr="003475CD">
        <w:rPr>
          <w:rFonts w:ascii="Times New Roman" w:hAnsi="Times New Roman" w:cs="Times New Roman"/>
          <w:sz w:val="24"/>
          <w:szCs w:val="24"/>
        </w:rPr>
        <w:t xml:space="preserve"> </w:t>
      </w:r>
      <w:r w:rsidRPr="00814416">
        <w:rPr>
          <w:rFonts w:ascii="Times New Roman" w:hAnsi="Times New Roman" w:cs="Times New Roman"/>
          <w:sz w:val="24"/>
          <w:szCs w:val="24"/>
        </w:rPr>
        <w:t xml:space="preserve">2 стола, карточки с заданиями. </w:t>
      </w:r>
    </w:p>
    <w:p w:rsidR="0096663E" w:rsidRDefault="0096663E" w:rsidP="002D0D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416">
        <w:rPr>
          <w:rFonts w:ascii="Times New Roman" w:hAnsi="Times New Roman" w:cs="Times New Roman"/>
          <w:b/>
          <w:sz w:val="24"/>
          <w:szCs w:val="24"/>
        </w:rPr>
        <w:t>Условия:</w:t>
      </w:r>
      <w:r w:rsidRPr="00814416">
        <w:rPr>
          <w:rFonts w:ascii="Times New Roman" w:hAnsi="Times New Roman" w:cs="Times New Roman"/>
          <w:sz w:val="24"/>
          <w:szCs w:val="24"/>
        </w:rPr>
        <w:t xml:space="preserve"> на столе лежат карточки с изображениями съедобных и несъедобных (ядовитых) грибов и ягод. Необходимо определить пищевую пригодность грибов и ягод. </w:t>
      </w:r>
    </w:p>
    <w:p w:rsidR="0096663E" w:rsidRDefault="0096663E" w:rsidP="002D0D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416">
        <w:rPr>
          <w:rFonts w:ascii="Times New Roman" w:hAnsi="Times New Roman" w:cs="Times New Roman"/>
          <w:b/>
          <w:sz w:val="24"/>
          <w:szCs w:val="24"/>
        </w:rPr>
        <w:t>Алгоритм выполнения задания:</w:t>
      </w:r>
      <w:r w:rsidRPr="008144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63E" w:rsidRDefault="0096663E" w:rsidP="00590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416">
        <w:rPr>
          <w:rFonts w:ascii="Times New Roman" w:hAnsi="Times New Roman" w:cs="Times New Roman"/>
          <w:sz w:val="24"/>
          <w:szCs w:val="24"/>
        </w:rPr>
        <w:t xml:space="preserve">1. Участник </w:t>
      </w:r>
      <w:r w:rsidR="00590D1F">
        <w:rPr>
          <w:rFonts w:ascii="Times New Roman" w:hAnsi="Times New Roman" w:cs="Times New Roman"/>
          <w:sz w:val="24"/>
          <w:szCs w:val="24"/>
        </w:rPr>
        <w:t>б</w:t>
      </w:r>
      <w:r w:rsidRPr="00814416">
        <w:rPr>
          <w:rFonts w:ascii="Times New Roman" w:hAnsi="Times New Roman" w:cs="Times New Roman"/>
          <w:sz w:val="24"/>
          <w:szCs w:val="24"/>
        </w:rPr>
        <w:t xml:space="preserve">ерёт по жребию 5 карточек с изображениями грибов и ягод. </w:t>
      </w:r>
    </w:p>
    <w:p w:rsidR="0096663E" w:rsidRDefault="00590D1F" w:rsidP="002D0D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6663E" w:rsidRPr="00814416">
        <w:rPr>
          <w:rFonts w:ascii="Times New Roman" w:hAnsi="Times New Roman" w:cs="Times New Roman"/>
          <w:sz w:val="24"/>
          <w:szCs w:val="24"/>
        </w:rPr>
        <w:t xml:space="preserve">. Раскладывает карточки на стол по секторам «Съедобное», «Несъедобное». </w:t>
      </w:r>
    </w:p>
    <w:p w:rsidR="0096663E" w:rsidRDefault="0096663E" w:rsidP="002D0D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9E4">
        <w:rPr>
          <w:rFonts w:ascii="Times New Roman" w:hAnsi="Times New Roman" w:cs="Times New Roman"/>
          <w:b/>
          <w:sz w:val="24"/>
          <w:szCs w:val="24"/>
        </w:rPr>
        <w:t>Контрольное время</w:t>
      </w:r>
      <w:r w:rsidRPr="003475CD">
        <w:rPr>
          <w:rFonts w:ascii="Times New Roman" w:hAnsi="Times New Roman" w:cs="Times New Roman"/>
          <w:sz w:val="24"/>
          <w:szCs w:val="24"/>
        </w:rPr>
        <w:t xml:space="preserve">: девушки –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475CD">
        <w:rPr>
          <w:rFonts w:ascii="Times New Roman" w:hAnsi="Times New Roman" w:cs="Times New Roman"/>
          <w:sz w:val="24"/>
          <w:szCs w:val="24"/>
        </w:rPr>
        <w:t xml:space="preserve"> мин., юноши –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475CD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96663E" w:rsidRPr="00BA137D" w:rsidRDefault="0096663E" w:rsidP="009666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B43">
        <w:rPr>
          <w:rFonts w:ascii="Times New Roman" w:hAnsi="Times New Roman" w:cs="Times New Roman"/>
          <w:b/>
          <w:sz w:val="24"/>
          <w:szCs w:val="24"/>
        </w:rPr>
        <w:t>Оценка задания</w:t>
      </w:r>
      <w:r>
        <w:rPr>
          <w:rFonts w:ascii="Times New Roman" w:hAnsi="Times New Roman" w:cs="Times New Roman"/>
          <w:sz w:val="24"/>
          <w:szCs w:val="24"/>
        </w:rPr>
        <w:t>: м</w:t>
      </w:r>
      <w:r w:rsidRPr="00272B43">
        <w:rPr>
          <w:rFonts w:ascii="Times New Roman" w:hAnsi="Times New Roman" w:cs="Times New Roman"/>
          <w:sz w:val="24"/>
          <w:szCs w:val="24"/>
        </w:rPr>
        <w:t xml:space="preserve">аксимальная оценка за правильно выполненное задание </w:t>
      </w:r>
      <w:r w:rsidRPr="00BA137D">
        <w:rPr>
          <w:rFonts w:ascii="Times New Roman" w:hAnsi="Times New Roman" w:cs="Times New Roman"/>
          <w:sz w:val="24"/>
          <w:szCs w:val="24"/>
        </w:rPr>
        <w:t>– 15 баллов.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5714"/>
        <w:gridCol w:w="3210"/>
      </w:tblGrid>
      <w:tr w:rsidR="00D42390" w:rsidRPr="00D42390" w:rsidTr="00D42390">
        <w:tc>
          <w:tcPr>
            <w:tcW w:w="704" w:type="dxa"/>
          </w:tcPr>
          <w:p w:rsidR="00D42390" w:rsidRPr="00D42390" w:rsidRDefault="00D42390" w:rsidP="00D423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39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714" w:type="dxa"/>
          </w:tcPr>
          <w:p w:rsidR="00D42390" w:rsidRPr="00D42390" w:rsidRDefault="00D42390" w:rsidP="00D423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390">
              <w:rPr>
                <w:rFonts w:ascii="Times New Roman" w:hAnsi="Times New Roman" w:cs="Times New Roman"/>
                <w:b/>
                <w:sz w:val="24"/>
                <w:szCs w:val="24"/>
              </w:rPr>
              <w:t>Ошибки</w:t>
            </w:r>
          </w:p>
        </w:tc>
        <w:tc>
          <w:tcPr>
            <w:tcW w:w="3210" w:type="dxa"/>
          </w:tcPr>
          <w:p w:rsidR="00D42390" w:rsidRPr="00D42390" w:rsidRDefault="00D42390" w:rsidP="00D423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390">
              <w:rPr>
                <w:rFonts w:ascii="Times New Roman" w:hAnsi="Times New Roman" w:cs="Times New Roman"/>
                <w:b/>
                <w:sz w:val="24"/>
                <w:szCs w:val="24"/>
              </w:rPr>
              <w:t>Штраф (баллы)</w:t>
            </w:r>
          </w:p>
        </w:tc>
      </w:tr>
      <w:tr w:rsidR="00D42390" w:rsidTr="00D42390">
        <w:tc>
          <w:tcPr>
            <w:tcW w:w="704" w:type="dxa"/>
          </w:tcPr>
          <w:p w:rsidR="00D42390" w:rsidRDefault="00D42390" w:rsidP="00D423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3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14" w:type="dxa"/>
          </w:tcPr>
          <w:p w:rsidR="00D42390" w:rsidRDefault="0096663E" w:rsidP="009666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3E">
              <w:rPr>
                <w:rFonts w:ascii="Times New Roman" w:hAnsi="Times New Roman" w:cs="Times New Roman"/>
                <w:sz w:val="24"/>
                <w:szCs w:val="24"/>
              </w:rPr>
              <w:t xml:space="preserve">Ошибка в определении съедобно/несъедобно </w:t>
            </w:r>
            <w:r w:rsidR="00D42390" w:rsidRPr="00D42390">
              <w:rPr>
                <w:rFonts w:ascii="Times New Roman" w:hAnsi="Times New Roman" w:cs="Times New Roman"/>
                <w:sz w:val="24"/>
                <w:szCs w:val="24"/>
              </w:rPr>
              <w:t xml:space="preserve">(за каждую ошибку) </w:t>
            </w:r>
          </w:p>
        </w:tc>
        <w:tc>
          <w:tcPr>
            <w:tcW w:w="3210" w:type="dxa"/>
          </w:tcPr>
          <w:p w:rsidR="00D42390" w:rsidRPr="00D42390" w:rsidRDefault="0096663E" w:rsidP="00D423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42390" w:rsidTr="00D42390">
        <w:tc>
          <w:tcPr>
            <w:tcW w:w="704" w:type="dxa"/>
          </w:tcPr>
          <w:p w:rsidR="00D42390" w:rsidRDefault="00D42390" w:rsidP="00D423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3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14" w:type="dxa"/>
          </w:tcPr>
          <w:p w:rsidR="00D42390" w:rsidRDefault="0096663E" w:rsidP="009666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390">
              <w:rPr>
                <w:rFonts w:ascii="Times New Roman" w:hAnsi="Times New Roman" w:cs="Times New Roman"/>
                <w:sz w:val="24"/>
                <w:szCs w:val="24"/>
              </w:rPr>
              <w:t>Задание не 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ено</w:t>
            </w:r>
          </w:p>
        </w:tc>
        <w:tc>
          <w:tcPr>
            <w:tcW w:w="3210" w:type="dxa"/>
          </w:tcPr>
          <w:p w:rsidR="00D42390" w:rsidRPr="00D42390" w:rsidRDefault="0096663E" w:rsidP="00D423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96663E" w:rsidTr="00D42390">
        <w:tc>
          <w:tcPr>
            <w:tcW w:w="704" w:type="dxa"/>
          </w:tcPr>
          <w:p w:rsidR="0096663E" w:rsidRPr="00D42390" w:rsidRDefault="0096663E" w:rsidP="00D423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14" w:type="dxa"/>
          </w:tcPr>
          <w:p w:rsidR="0096663E" w:rsidRPr="00D42390" w:rsidRDefault="0096663E" w:rsidP="00D423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390">
              <w:rPr>
                <w:rFonts w:ascii="Times New Roman" w:hAnsi="Times New Roman" w:cs="Times New Roman"/>
                <w:sz w:val="24"/>
                <w:szCs w:val="24"/>
              </w:rPr>
              <w:t>Задание не выполнялось</w:t>
            </w:r>
          </w:p>
        </w:tc>
        <w:tc>
          <w:tcPr>
            <w:tcW w:w="3210" w:type="dxa"/>
          </w:tcPr>
          <w:p w:rsidR="0096663E" w:rsidRPr="00D42390" w:rsidRDefault="0096663E" w:rsidP="00D423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2837E1" w:rsidTr="00D42390">
        <w:tc>
          <w:tcPr>
            <w:tcW w:w="704" w:type="dxa"/>
          </w:tcPr>
          <w:p w:rsidR="002837E1" w:rsidRPr="00D42390" w:rsidRDefault="0096663E" w:rsidP="00D423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14" w:type="dxa"/>
          </w:tcPr>
          <w:p w:rsidR="002837E1" w:rsidRPr="00D42390" w:rsidRDefault="002837E1" w:rsidP="002837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E1">
              <w:rPr>
                <w:rFonts w:ascii="Times New Roman" w:hAnsi="Times New Roman" w:cs="Times New Roman"/>
                <w:sz w:val="24"/>
                <w:szCs w:val="24"/>
              </w:rPr>
              <w:t>Превышение контрольного времени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</w:t>
            </w:r>
            <w:r w:rsidRPr="002837E1">
              <w:rPr>
                <w:rFonts w:ascii="Times New Roman" w:hAnsi="Times New Roman" w:cs="Times New Roman"/>
                <w:sz w:val="24"/>
                <w:szCs w:val="24"/>
              </w:rPr>
              <w:t>а каждые полные 5 секунд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0" w:type="dxa"/>
          </w:tcPr>
          <w:p w:rsidR="002837E1" w:rsidRPr="00D42390" w:rsidRDefault="0096663E" w:rsidP="00D423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</w:tbl>
    <w:p w:rsidR="00D477AE" w:rsidRDefault="00D477AE" w:rsidP="00D27B0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69A9" w:rsidRDefault="00D21416" w:rsidP="004969A9">
      <w:pPr>
        <w:shd w:val="clear" w:color="auto" w:fill="FFFFFF"/>
        <w:spacing w:after="0"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BC8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D477AE">
        <w:rPr>
          <w:rFonts w:ascii="Times New Roman" w:hAnsi="Times New Roman" w:cs="Times New Roman"/>
          <w:b/>
          <w:sz w:val="24"/>
          <w:szCs w:val="24"/>
        </w:rPr>
        <w:t>2</w:t>
      </w:r>
      <w:r w:rsidRPr="00C23BC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969A9">
        <w:rPr>
          <w:rFonts w:ascii="Times New Roman" w:hAnsi="Times New Roman" w:cs="Times New Roman"/>
          <w:b/>
          <w:sz w:val="24"/>
          <w:szCs w:val="24"/>
        </w:rPr>
        <w:t>Действия по применению средств индивидуальной защиты (противогаз ГП-5 или ГП-7)</w:t>
      </w:r>
    </w:p>
    <w:p w:rsidR="004969A9" w:rsidRPr="004969A9" w:rsidRDefault="004969A9" w:rsidP="004969A9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Алгоритм выполнения задания</w:t>
      </w:r>
      <w:r w:rsidRPr="004969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r w:rsidRPr="004969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Противогаз ГП-5 или ГП-7 в противогазовой сумке «В боевом положении». По команде «Газы!» участники производят одевание противогаза.</w:t>
      </w:r>
    </w:p>
    <w:p w:rsidR="004969A9" w:rsidRPr="004969A9" w:rsidRDefault="004969A9" w:rsidP="004969A9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9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Контрольное время:</w:t>
      </w:r>
      <w:r w:rsidRPr="004969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496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сек.</w:t>
      </w:r>
    </w:p>
    <w:p w:rsidR="004969A9" w:rsidRPr="004969A9" w:rsidRDefault="009D74A2" w:rsidP="004969A9">
      <w:pPr>
        <w:tabs>
          <w:tab w:val="left" w:pos="2205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150">
        <w:rPr>
          <w:rFonts w:ascii="Times New Roman" w:hAnsi="Times New Roman" w:cs="Times New Roman"/>
          <w:b/>
          <w:sz w:val="24"/>
          <w:szCs w:val="24"/>
        </w:rPr>
        <w:t>Оборудование этапа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4969A9" w:rsidRPr="004969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4969A9" w:rsidRPr="00496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противогаз ГП-5 или ГП-7 (их модификации).</w:t>
      </w:r>
    </w:p>
    <w:p w:rsidR="004969A9" w:rsidRPr="004969A9" w:rsidRDefault="004969A9" w:rsidP="004969A9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69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участников:</w:t>
      </w:r>
    </w:p>
    <w:p w:rsidR="004969A9" w:rsidRPr="004969A9" w:rsidRDefault="004969A9" w:rsidP="004969A9">
      <w:pPr>
        <w:numPr>
          <w:ilvl w:val="0"/>
          <w:numId w:val="23"/>
        </w:numPr>
        <w:spacing w:after="0" w:line="228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баллов – участник одел противогаз за 10</w:t>
      </w:r>
      <w:r w:rsidRPr="004969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496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сек. и меньше;</w:t>
      </w:r>
    </w:p>
    <w:p w:rsidR="004969A9" w:rsidRPr="004969A9" w:rsidRDefault="004969A9" w:rsidP="004969A9">
      <w:pPr>
        <w:numPr>
          <w:ilvl w:val="0"/>
          <w:numId w:val="23"/>
        </w:numPr>
        <w:spacing w:after="0" w:line="228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балла – участник одел противогаз за 11 сек.; </w:t>
      </w:r>
    </w:p>
    <w:p w:rsidR="004969A9" w:rsidRPr="004969A9" w:rsidRDefault="004969A9" w:rsidP="004969A9">
      <w:pPr>
        <w:numPr>
          <w:ilvl w:val="0"/>
          <w:numId w:val="23"/>
        </w:numPr>
        <w:spacing w:after="0" w:line="228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балла – участник одел противогаз за 12 сек.;</w:t>
      </w:r>
    </w:p>
    <w:p w:rsidR="004969A9" w:rsidRPr="004969A9" w:rsidRDefault="004969A9" w:rsidP="004969A9">
      <w:pPr>
        <w:numPr>
          <w:ilvl w:val="0"/>
          <w:numId w:val="23"/>
        </w:numPr>
        <w:spacing w:after="0" w:line="228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балла – участник одел противогаз за 13 сек.;</w:t>
      </w:r>
    </w:p>
    <w:p w:rsidR="004969A9" w:rsidRPr="004969A9" w:rsidRDefault="004969A9" w:rsidP="004969A9">
      <w:pPr>
        <w:numPr>
          <w:ilvl w:val="0"/>
          <w:numId w:val="23"/>
        </w:numPr>
        <w:spacing w:after="0" w:line="228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балл – участник одел противогаз за 14 сек.;</w:t>
      </w:r>
    </w:p>
    <w:p w:rsidR="004969A9" w:rsidRPr="004969A9" w:rsidRDefault="004969A9" w:rsidP="004969A9">
      <w:pPr>
        <w:numPr>
          <w:ilvl w:val="0"/>
          <w:numId w:val="23"/>
        </w:numPr>
        <w:spacing w:after="0" w:line="228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баллов – участник одел противогаз более чем за 14 сек.</w:t>
      </w:r>
    </w:p>
    <w:p w:rsidR="00D21416" w:rsidRDefault="00D21416" w:rsidP="00E82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5D3">
        <w:rPr>
          <w:rFonts w:ascii="Times New Roman" w:hAnsi="Times New Roman" w:cs="Times New Roman"/>
          <w:b/>
          <w:sz w:val="24"/>
          <w:szCs w:val="24"/>
        </w:rPr>
        <w:t>Оценка задания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B15D3">
        <w:rPr>
          <w:rFonts w:ascii="Times New Roman" w:hAnsi="Times New Roman" w:cs="Times New Roman"/>
          <w:sz w:val="24"/>
          <w:szCs w:val="24"/>
        </w:rPr>
        <w:t xml:space="preserve">максимальная оценка за правильно выполненное задание – </w:t>
      </w:r>
      <w:r w:rsidR="001C08CF">
        <w:rPr>
          <w:rFonts w:ascii="Times New Roman" w:hAnsi="Times New Roman" w:cs="Times New Roman"/>
          <w:sz w:val="24"/>
          <w:szCs w:val="24"/>
        </w:rPr>
        <w:t>15</w:t>
      </w:r>
      <w:r w:rsidRPr="00BA137D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9D74A2" w:rsidRPr="00BA137D" w:rsidRDefault="009D74A2" w:rsidP="00E82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5714"/>
        <w:gridCol w:w="3210"/>
      </w:tblGrid>
      <w:tr w:rsidR="00D21416" w:rsidRPr="00D42390" w:rsidTr="002D0D01">
        <w:tc>
          <w:tcPr>
            <w:tcW w:w="704" w:type="dxa"/>
          </w:tcPr>
          <w:p w:rsidR="00D21416" w:rsidRPr="00D42390" w:rsidRDefault="00D21416" w:rsidP="002D0D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39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714" w:type="dxa"/>
          </w:tcPr>
          <w:p w:rsidR="00D21416" w:rsidRPr="00D42390" w:rsidRDefault="00D21416" w:rsidP="002D0D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390">
              <w:rPr>
                <w:rFonts w:ascii="Times New Roman" w:hAnsi="Times New Roman" w:cs="Times New Roman"/>
                <w:b/>
                <w:sz w:val="24"/>
                <w:szCs w:val="24"/>
              </w:rPr>
              <w:t>Ошибки</w:t>
            </w:r>
          </w:p>
        </w:tc>
        <w:tc>
          <w:tcPr>
            <w:tcW w:w="3210" w:type="dxa"/>
          </w:tcPr>
          <w:p w:rsidR="00D21416" w:rsidRPr="00D42390" w:rsidRDefault="00D21416" w:rsidP="002D0D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390">
              <w:rPr>
                <w:rFonts w:ascii="Times New Roman" w:hAnsi="Times New Roman" w:cs="Times New Roman"/>
                <w:b/>
                <w:sz w:val="24"/>
                <w:szCs w:val="24"/>
              </w:rPr>
              <w:t>Штраф (баллы)</w:t>
            </w:r>
          </w:p>
        </w:tc>
      </w:tr>
      <w:tr w:rsidR="00D21416" w:rsidTr="002D0D01">
        <w:tc>
          <w:tcPr>
            <w:tcW w:w="704" w:type="dxa"/>
          </w:tcPr>
          <w:p w:rsidR="00D21416" w:rsidRDefault="00D21416" w:rsidP="002D0D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3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14" w:type="dxa"/>
          </w:tcPr>
          <w:p w:rsidR="00D21416" w:rsidRPr="007734CE" w:rsidRDefault="009D74A2" w:rsidP="002D0D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496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 надевании противогаза открыты глаза</w:t>
            </w:r>
          </w:p>
        </w:tc>
        <w:tc>
          <w:tcPr>
            <w:tcW w:w="3210" w:type="dxa"/>
          </w:tcPr>
          <w:p w:rsidR="00D21416" w:rsidRPr="00D42390" w:rsidRDefault="001C08CF" w:rsidP="002D0D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21416" w:rsidTr="002D0D01">
        <w:tc>
          <w:tcPr>
            <w:tcW w:w="704" w:type="dxa"/>
          </w:tcPr>
          <w:p w:rsidR="00D21416" w:rsidRDefault="00D21416" w:rsidP="002D0D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14" w:type="dxa"/>
          </w:tcPr>
          <w:p w:rsidR="00D21416" w:rsidRDefault="009D74A2" w:rsidP="00317E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496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 задержано дыхание</w:t>
            </w:r>
          </w:p>
        </w:tc>
        <w:tc>
          <w:tcPr>
            <w:tcW w:w="3210" w:type="dxa"/>
          </w:tcPr>
          <w:p w:rsidR="00D21416" w:rsidRPr="00D42390" w:rsidRDefault="001C08CF" w:rsidP="002D0D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D7564" w:rsidTr="002D0D01">
        <w:tc>
          <w:tcPr>
            <w:tcW w:w="704" w:type="dxa"/>
          </w:tcPr>
          <w:p w:rsidR="008D7564" w:rsidRPr="00D42390" w:rsidRDefault="008D7564" w:rsidP="008D75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714" w:type="dxa"/>
          </w:tcPr>
          <w:p w:rsidR="008D7564" w:rsidRDefault="009D74A2" w:rsidP="008D75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496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осле надевания противогаза не сделан резкий выдох</w:t>
            </w:r>
          </w:p>
        </w:tc>
        <w:tc>
          <w:tcPr>
            <w:tcW w:w="3210" w:type="dxa"/>
          </w:tcPr>
          <w:p w:rsidR="008D7564" w:rsidRPr="00D42390" w:rsidRDefault="001C08CF" w:rsidP="008D75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D7564" w:rsidTr="009D74A2">
        <w:trPr>
          <w:trHeight w:val="345"/>
        </w:trPr>
        <w:tc>
          <w:tcPr>
            <w:tcW w:w="704" w:type="dxa"/>
          </w:tcPr>
          <w:p w:rsidR="008D7564" w:rsidRDefault="008D7564" w:rsidP="008D75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14" w:type="dxa"/>
          </w:tcPr>
          <w:p w:rsidR="009D74A2" w:rsidRPr="004969A9" w:rsidRDefault="009D74A2" w:rsidP="009D74A2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496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еплотное прилегание шлем-маски противогаза </w:t>
            </w:r>
          </w:p>
          <w:p w:rsidR="008D7564" w:rsidRPr="00D42390" w:rsidRDefault="008D7564" w:rsidP="008D75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:rsidR="008D7564" w:rsidRPr="00D42390" w:rsidRDefault="001C08CF" w:rsidP="008D75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D74A2" w:rsidTr="002D0D01">
        <w:trPr>
          <w:trHeight w:val="315"/>
        </w:trPr>
        <w:tc>
          <w:tcPr>
            <w:tcW w:w="704" w:type="dxa"/>
          </w:tcPr>
          <w:p w:rsidR="009D74A2" w:rsidRDefault="009D74A2" w:rsidP="008D75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14" w:type="dxa"/>
          </w:tcPr>
          <w:p w:rsidR="009D74A2" w:rsidRPr="009D74A2" w:rsidRDefault="009D74A2" w:rsidP="008D756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96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чковый узел находится не на уровне глаз</w:t>
            </w:r>
          </w:p>
        </w:tc>
        <w:tc>
          <w:tcPr>
            <w:tcW w:w="3210" w:type="dxa"/>
          </w:tcPr>
          <w:p w:rsidR="009D74A2" w:rsidRDefault="001C08CF" w:rsidP="008D75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</w:tbl>
    <w:p w:rsidR="00AA7BBF" w:rsidRDefault="00AA7BBF" w:rsidP="00D27B0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E26" w:rsidRDefault="00317E26" w:rsidP="00D27B0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BC8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D477AE">
        <w:rPr>
          <w:rFonts w:ascii="Times New Roman" w:hAnsi="Times New Roman" w:cs="Times New Roman"/>
          <w:b/>
          <w:sz w:val="24"/>
          <w:szCs w:val="24"/>
        </w:rPr>
        <w:t>3</w:t>
      </w:r>
      <w:r w:rsidRPr="00C23BC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719CC">
        <w:rPr>
          <w:rFonts w:ascii="Times New Roman" w:hAnsi="Times New Roman" w:cs="Times New Roman"/>
          <w:b/>
          <w:sz w:val="24"/>
          <w:szCs w:val="24"/>
        </w:rPr>
        <w:t>Оказание первой помощи пострадавшему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 </w:t>
      </w:r>
      <w:r w:rsidR="00A562F8">
        <w:rPr>
          <w:rFonts w:ascii="Times New Roman" w:hAnsi="Times New Roman" w:cs="Times New Roman"/>
          <w:b/>
          <w:sz w:val="24"/>
          <w:szCs w:val="24"/>
        </w:rPr>
        <w:t>ожоге кисти</w:t>
      </w:r>
      <w:r w:rsidRPr="000719C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27181" w:rsidRDefault="00E27181" w:rsidP="00E271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9CC">
        <w:rPr>
          <w:rFonts w:ascii="Times New Roman" w:hAnsi="Times New Roman" w:cs="Times New Roman"/>
          <w:b/>
          <w:sz w:val="24"/>
          <w:szCs w:val="24"/>
        </w:rPr>
        <w:t xml:space="preserve">Алгоритм выполнения задания: </w:t>
      </w:r>
      <w:r w:rsidRPr="000719CC">
        <w:rPr>
          <w:rFonts w:ascii="Times New Roman" w:hAnsi="Times New Roman" w:cs="Times New Roman"/>
          <w:sz w:val="24"/>
          <w:szCs w:val="24"/>
        </w:rPr>
        <w:t xml:space="preserve">оказать первую помощь в соответствии с характером повреждений, соблюдая требования </w:t>
      </w:r>
      <w:r>
        <w:rPr>
          <w:rFonts w:ascii="Times New Roman" w:hAnsi="Times New Roman" w:cs="Times New Roman"/>
          <w:sz w:val="24"/>
          <w:szCs w:val="24"/>
        </w:rPr>
        <w:t xml:space="preserve">порядка </w:t>
      </w:r>
      <w:r w:rsidRPr="000719CC">
        <w:rPr>
          <w:rFonts w:ascii="Times New Roman" w:hAnsi="Times New Roman" w:cs="Times New Roman"/>
          <w:sz w:val="24"/>
          <w:szCs w:val="24"/>
        </w:rPr>
        <w:t>оказани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719CC">
        <w:rPr>
          <w:rFonts w:ascii="Times New Roman" w:hAnsi="Times New Roman" w:cs="Times New Roman"/>
          <w:sz w:val="24"/>
          <w:szCs w:val="24"/>
        </w:rPr>
        <w:t xml:space="preserve"> первой помощи (приказ Минздрав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719CC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0719CC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719CC">
        <w:rPr>
          <w:rFonts w:ascii="Times New Roman" w:hAnsi="Times New Roman" w:cs="Times New Roman"/>
          <w:sz w:val="24"/>
          <w:szCs w:val="24"/>
        </w:rPr>
        <w:t xml:space="preserve"> мая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0719CC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220</w:t>
      </w:r>
      <w:r w:rsidRPr="000719CC">
        <w:rPr>
          <w:rFonts w:ascii="Times New Roman" w:hAnsi="Times New Roman" w:cs="Times New Roman"/>
          <w:sz w:val="24"/>
          <w:szCs w:val="24"/>
        </w:rPr>
        <w:t xml:space="preserve">н). </w:t>
      </w:r>
    </w:p>
    <w:p w:rsidR="00A562F8" w:rsidRPr="00A562F8" w:rsidRDefault="00A562F8" w:rsidP="00A56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62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Вводная: </w:t>
      </w:r>
      <w:r w:rsidRPr="00A562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неосторожности школьник получил ожог кипятком правой кисти.</w:t>
      </w:r>
    </w:p>
    <w:p w:rsidR="00A562F8" w:rsidRPr="00A562F8" w:rsidRDefault="00A562F8" w:rsidP="00A56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62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Задание: </w:t>
      </w:r>
      <w:r w:rsidRPr="00A562F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окажите первую медицинскую помощь.</w:t>
      </w:r>
    </w:p>
    <w:p w:rsidR="00A562F8" w:rsidRPr="00A562F8" w:rsidRDefault="00A562F8" w:rsidP="00A562F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62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Условия:</w:t>
      </w:r>
      <w:r w:rsidRPr="00A5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выполняется на статисте.  </w:t>
      </w:r>
    </w:p>
    <w:p w:rsidR="00A562F8" w:rsidRDefault="00A562F8" w:rsidP="00A56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2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Максимальная оценка</w:t>
      </w:r>
      <w:r w:rsidRPr="00A5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10 баллов</w:t>
      </w:r>
    </w:p>
    <w:p w:rsidR="001C08CF" w:rsidRPr="00A562F8" w:rsidRDefault="001C08CF" w:rsidP="00A56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560"/>
        <w:gridCol w:w="1800"/>
      </w:tblGrid>
      <w:tr w:rsidR="00A562F8" w:rsidRPr="00A562F8" w:rsidTr="00D318CE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2F8" w:rsidRPr="00A562F8" w:rsidRDefault="00A562F8" w:rsidP="00A56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2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2F8" w:rsidRPr="00A562F8" w:rsidRDefault="001C08CF" w:rsidP="00A5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390">
              <w:rPr>
                <w:rFonts w:ascii="Times New Roman" w:hAnsi="Times New Roman" w:cs="Times New Roman"/>
                <w:b/>
                <w:sz w:val="24"/>
                <w:szCs w:val="24"/>
              </w:rPr>
              <w:t>Ошибки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2F8" w:rsidRPr="00A562F8" w:rsidRDefault="001C08CF" w:rsidP="001C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390">
              <w:rPr>
                <w:rFonts w:ascii="Times New Roman" w:hAnsi="Times New Roman" w:cs="Times New Roman"/>
                <w:b/>
                <w:sz w:val="24"/>
                <w:szCs w:val="24"/>
              </w:rPr>
              <w:t>Штраф (баллы)</w:t>
            </w:r>
          </w:p>
        </w:tc>
      </w:tr>
      <w:tr w:rsidR="00A562F8" w:rsidRPr="00A562F8" w:rsidTr="00D318CE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2F8" w:rsidRPr="00A562F8" w:rsidRDefault="00A562F8" w:rsidP="00A562F8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2F8" w:rsidRPr="00A562F8" w:rsidRDefault="00A562F8" w:rsidP="00A56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задан вопрос о возможной аллергии на лекарства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2F8" w:rsidRPr="00A562F8" w:rsidRDefault="001C08CF" w:rsidP="00A562F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562F8" w:rsidRPr="00A562F8" w:rsidTr="00D318CE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2F8" w:rsidRPr="00A562F8" w:rsidRDefault="00A562F8" w:rsidP="00A562F8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2F8" w:rsidRPr="00A562F8" w:rsidRDefault="00A562F8" w:rsidP="00A56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предложена таблетка анальгина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2F8" w:rsidRPr="00A562F8" w:rsidRDefault="001C08CF" w:rsidP="00A562F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562F8" w:rsidRPr="00A562F8" w:rsidTr="00D318CE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2F8" w:rsidRPr="00A562F8" w:rsidRDefault="00A562F8" w:rsidP="00A562F8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2F8" w:rsidRPr="00A562F8" w:rsidRDefault="00A562F8" w:rsidP="00A56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использован холод либо струя холодной воды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2F8" w:rsidRPr="00A562F8" w:rsidRDefault="001C08CF" w:rsidP="00A562F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562F8" w:rsidRPr="00A562F8" w:rsidTr="00D318CE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2F8" w:rsidRPr="00A562F8" w:rsidRDefault="00A562F8" w:rsidP="00A562F8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2F8" w:rsidRPr="00A562F8" w:rsidRDefault="00A562F8" w:rsidP="00A56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Поверхность ожога  обрабатывалась маслами , жирами, порошками, зелёнкой, йодом и т.п.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2F8" w:rsidRPr="00A562F8" w:rsidRDefault="001C08CF" w:rsidP="00A562F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562F8" w:rsidRPr="00A562F8" w:rsidTr="00D318CE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2F8" w:rsidRPr="00A562F8" w:rsidRDefault="00A562F8" w:rsidP="00A562F8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2F8" w:rsidRPr="00A562F8" w:rsidRDefault="00A562F8" w:rsidP="00A56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вызвана скорая помощь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2F8" w:rsidRPr="00A562F8" w:rsidRDefault="001C08CF" w:rsidP="00A562F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E82371" w:rsidRDefault="00E82371" w:rsidP="00317E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7B03" w:rsidRDefault="00D27B03" w:rsidP="00D27B0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6E62" w:rsidRPr="00CF2A83" w:rsidRDefault="007E6E62" w:rsidP="00D27B0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A83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870B9C">
        <w:rPr>
          <w:rFonts w:ascii="Times New Roman" w:hAnsi="Times New Roman" w:cs="Times New Roman"/>
          <w:b/>
          <w:sz w:val="24"/>
          <w:szCs w:val="24"/>
        </w:rPr>
        <w:t>4</w:t>
      </w:r>
      <w:r w:rsidRPr="00CF2A83">
        <w:rPr>
          <w:rFonts w:ascii="Times New Roman" w:hAnsi="Times New Roman" w:cs="Times New Roman"/>
          <w:b/>
          <w:sz w:val="24"/>
          <w:szCs w:val="24"/>
        </w:rPr>
        <w:t>. Спасательные работы на воде.</w:t>
      </w:r>
    </w:p>
    <w:p w:rsidR="007E6E62" w:rsidRPr="00CF2A83" w:rsidRDefault="007E6E62" w:rsidP="002D0D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A83">
        <w:rPr>
          <w:rFonts w:ascii="Times New Roman" w:hAnsi="Times New Roman" w:cs="Times New Roman"/>
          <w:b/>
          <w:sz w:val="24"/>
          <w:szCs w:val="24"/>
        </w:rPr>
        <w:t xml:space="preserve">Оборудование этапа: </w:t>
      </w:r>
      <w:r w:rsidRPr="00CF2A83">
        <w:rPr>
          <w:rFonts w:ascii="Times New Roman" w:hAnsi="Times New Roman" w:cs="Times New Roman"/>
          <w:sz w:val="24"/>
          <w:szCs w:val="24"/>
        </w:rPr>
        <w:t>спасательный жилет, каска, линь спасательный (конец Александрова), маркерная лента, гимнастический мат</w:t>
      </w:r>
      <w:r w:rsidR="00870B9C">
        <w:rPr>
          <w:rFonts w:ascii="Times New Roman" w:hAnsi="Times New Roman" w:cs="Times New Roman"/>
          <w:sz w:val="24"/>
          <w:szCs w:val="24"/>
        </w:rPr>
        <w:t xml:space="preserve"> (обруч)</w:t>
      </w:r>
      <w:r w:rsidRPr="00CF2A83">
        <w:rPr>
          <w:rFonts w:ascii="Times New Roman" w:hAnsi="Times New Roman" w:cs="Times New Roman"/>
          <w:sz w:val="24"/>
          <w:szCs w:val="24"/>
        </w:rPr>
        <w:t>.</w:t>
      </w:r>
    </w:p>
    <w:p w:rsidR="007E6E62" w:rsidRPr="00CF2A83" w:rsidRDefault="007E6E62" w:rsidP="002D0D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A83">
        <w:rPr>
          <w:rFonts w:ascii="Times New Roman" w:hAnsi="Times New Roman" w:cs="Times New Roman"/>
          <w:b/>
          <w:sz w:val="24"/>
          <w:szCs w:val="24"/>
        </w:rPr>
        <w:t xml:space="preserve">Условия: </w:t>
      </w:r>
      <w:r w:rsidRPr="00CF2A83">
        <w:rPr>
          <w:rFonts w:ascii="Times New Roman" w:hAnsi="Times New Roman" w:cs="Times New Roman"/>
          <w:sz w:val="24"/>
          <w:szCs w:val="24"/>
        </w:rPr>
        <w:t>Участнику по команде члена жюри в течение двух минут необходимо надеть спасательный жилет, каску, набрать основную верёвку и, удерживая один конец, забросить линь спасательный так, чтобы его часть попала в цель (гимнастический мат</w:t>
      </w:r>
      <w:r w:rsidR="00870B9C">
        <w:rPr>
          <w:rFonts w:ascii="Times New Roman" w:hAnsi="Times New Roman" w:cs="Times New Roman"/>
          <w:sz w:val="24"/>
          <w:szCs w:val="24"/>
        </w:rPr>
        <w:t>, обруч</w:t>
      </w:r>
      <w:r w:rsidRPr="00CF2A83">
        <w:rPr>
          <w:rFonts w:ascii="Times New Roman" w:hAnsi="Times New Roman" w:cs="Times New Roman"/>
          <w:sz w:val="24"/>
          <w:szCs w:val="24"/>
        </w:rPr>
        <w:t xml:space="preserve">). Цель располагается фронтально по отношению к участнику. Расстояние до цели – 6 м (девушки), 7 м (юноши). Количество попыток – не </w:t>
      </w:r>
      <w:r>
        <w:rPr>
          <w:rFonts w:ascii="Times New Roman" w:hAnsi="Times New Roman" w:cs="Times New Roman"/>
          <w:sz w:val="24"/>
          <w:szCs w:val="24"/>
        </w:rPr>
        <w:t>ограничено</w:t>
      </w:r>
      <w:r w:rsidRPr="00CF2A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27EE">
        <w:rPr>
          <w:rFonts w:ascii="Times New Roman" w:hAnsi="Times New Roman" w:cs="Times New Roman"/>
          <w:sz w:val="24"/>
          <w:szCs w:val="24"/>
        </w:rPr>
        <w:t>Допускается вязка узлов на верёвке, которые должны быть развязаны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27EE">
        <w:rPr>
          <w:rFonts w:ascii="Times New Roman" w:hAnsi="Times New Roman" w:cs="Times New Roman"/>
          <w:sz w:val="24"/>
          <w:szCs w:val="24"/>
        </w:rPr>
        <w:t xml:space="preserve">извлечения верёвки из «воды». </w:t>
      </w:r>
      <w:r w:rsidRPr="00CF2A83">
        <w:rPr>
          <w:rFonts w:ascii="Times New Roman" w:hAnsi="Times New Roman" w:cs="Times New Roman"/>
          <w:sz w:val="24"/>
          <w:szCs w:val="24"/>
        </w:rPr>
        <w:t xml:space="preserve"> Результат определяется по попаданию/непопаданию в цель любой частью средства спасения без скольжения по полу или отскока.</w:t>
      </w:r>
    </w:p>
    <w:p w:rsidR="007E6E62" w:rsidRPr="00CF2A83" w:rsidRDefault="007E6E62" w:rsidP="002D0D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A83">
        <w:rPr>
          <w:rFonts w:ascii="Times New Roman" w:hAnsi="Times New Roman" w:cs="Times New Roman"/>
          <w:b/>
          <w:sz w:val="24"/>
          <w:szCs w:val="24"/>
        </w:rPr>
        <w:t>Алгоритм выполнения задания:</w:t>
      </w:r>
      <w:r w:rsidRPr="00CF2A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E62" w:rsidRPr="00CF2A83" w:rsidRDefault="007E6E62" w:rsidP="002D0D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F2A83">
        <w:rPr>
          <w:rFonts w:ascii="Times New Roman" w:hAnsi="Times New Roman" w:cs="Times New Roman"/>
          <w:sz w:val="24"/>
          <w:szCs w:val="24"/>
        </w:rPr>
        <w:t xml:space="preserve">1. Участник надевает спасательный жилет и каску. </w:t>
      </w:r>
    </w:p>
    <w:p w:rsidR="007E6E62" w:rsidRPr="00CF2A83" w:rsidRDefault="007E6E62" w:rsidP="002D0D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F2A83">
        <w:rPr>
          <w:rFonts w:ascii="Times New Roman" w:hAnsi="Times New Roman" w:cs="Times New Roman"/>
          <w:sz w:val="24"/>
          <w:szCs w:val="24"/>
        </w:rPr>
        <w:lastRenderedPageBreak/>
        <w:t xml:space="preserve">2. Берет спасательный линь и его конец привязывает к опоре или демонстрирует надежное удержание указанной веревки рукой. </w:t>
      </w:r>
    </w:p>
    <w:p w:rsidR="007E6E62" w:rsidRPr="00CF2A83" w:rsidRDefault="007E6E62" w:rsidP="002D0D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F2A83">
        <w:rPr>
          <w:rFonts w:ascii="Times New Roman" w:hAnsi="Times New Roman" w:cs="Times New Roman"/>
          <w:sz w:val="24"/>
          <w:szCs w:val="24"/>
        </w:rPr>
        <w:t>3. Кидает конец Александрова пострадавшему.</w:t>
      </w:r>
    </w:p>
    <w:p w:rsidR="007E6E62" w:rsidRPr="00CF2A83" w:rsidRDefault="007E6E62" w:rsidP="002D0D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A83">
        <w:rPr>
          <w:rFonts w:ascii="Times New Roman" w:hAnsi="Times New Roman" w:cs="Times New Roman"/>
          <w:b/>
          <w:sz w:val="24"/>
          <w:szCs w:val="24"/>
        </w:rPr>
        <w:t>Контрольное время</w:t>
      </w:r>
      <w:r w:rsidRPr="00CF2A83">
        <w:rPr>
          <w:rFonts w:ascii="Times New Roman" w:hAnsi="Times New Roman" w:cs="Times New Roman"/>
          <w:sz w:val="24"/>
          <w:szCs w:val="24"/>
        </w:rPr>
        <w:t>: девушки –2 мин., юноши – 2 мин.</w:t>
      </w:r>
    </w:p>
    <w:p w:rsidR="007E6E62" w:rsidRPr="00BA137D" w:rsidRDefault="007E6E62" w:rsidP="007E6E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A83">
        <w:rPr>
          <w:rFonts w:ascii="Times New Roman" w:hAnsi="Times New Roman" w:cs="Times New Roman"/>
          <w:b/>
          <w:sz w:val="24"/>
          <w:szCs w:val="24"/>
        </w:rPr>
        <w:t>Оценка задания</w:t>
      </w:r>
      <w:r w:rsidRPr="00CF2A83">
        <w:rPr>
          <w:rFonts w:ascii="Times New Roman" w:hAnsi="Times New Roman" w:cs="Times New Roman"/>
          <w:sz w:val="24"/>
          <w:szCs w:val="24"/>
        </w:rPr>
        <w:t xml:space="preserve">: максимальная оценка за правильно выполненное задание – </w:t>
      </w:r>
      <w:r w:rsidRPr="00BA137D">
        <w:rPr>
          <w:rFonts w:ascii="Times New Roman" w:hAnsi="Times New Roman" w:cs="Times New Roman"/>
          <w:sz w:val="24"/>
          <w:szCs w:val="24"/>
        </w:rPr>
        <w:t>20 баллов.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5714"/>
        <w:gridCol w:w="3210"/>
      </w:tblGrid>
      <w:tr w:rsidR="00163834" w:rsidRPr="00D42390" w:rsidTr="004D5BB1">
        <w:tc>
          <w:tcPr>
            <w:tcW w:w="704" w:type="dxa"/>
          </w:tcPr>
          <w:p w:rsidR="00163834" w:rsidRPr="00D42390" w:rsidRDefault="00163834" w:rsidP="004D5B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39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714" w:type="dxa"/>
          </w:tcPr>
          <w:p w:rsidR="00163834" w:rsidRPr="00D42390" w:rsidRDefault="00163834" w:rsidP="004D5B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390">
              <w:rPr>
                <w:rFonts w:ascii="Times New Roman" w:hAnsi="Times New Roman" w:cs="Times New Roman"/>
                <w:b/>
                <w:sz w:val="24"/>
                <w:szCs w:val="24"/>
              </w:rPr>
              <w:t>Ошибки</w:t>
            </w:r>
          </w:p>
        </w:tc>
        <w:tc>
          <w:tcPr>
            <w:tcW w:w="3210" w:type="dxa"/>
          </w:tcPr>
          <w:p w:rsidR="00163834" w:rsidRPr="00D42390" w:rsidRDefault="00163834" w:rsidP="004D5B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390">
              <w:rPr>
                <w:rFonts w:ascii="Times New Roman" w:hAnsi="Times New Roman" w:cs="Times New Roman"/>
                <w:b/>
                <w:sz w:val="24"/>
                <w:szCs w:val="24"/>
              </w:rPr>
              <w:t>Штраф (баллы)</w:t>
            </w:r>
          </w:p>
        </w:tc>
      </w:tr>
      <w:tr w:rsidR="00163834" w:rsidTr="004D5BB1">
        <w:tc>
          <w:tcPr>
            <w:tcW w:w="704" w:type="dxa"/>
          </w:tcPr>
          <w:p w:rsidR="00163834" w:rsidRDefault="007E6E62" w:rsidP="004D5B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14" w:type="dxa"/>
          </w:tcPr>
          <w:p w:rsidR="00163834" w:rsidRPr="007734CE" w:rsidRDefault="007E6E62" w:rsidP="007E6E6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62">
              <w:rPr>
                <w:rFonts w:ascii="Times New Roman" w:hAnsi="Times New Roman" w:cs="Times New Roman"/>
                <w:sz w:val="24"/>
                <w:szCs w:val="24"/>
              </w:rPr>
              <w:t xml:space="preserve">Заступ за контрольную линию </w:t>
            </w:r>
          </w:p>
        </w:tc>
        <w:tc>
          <w:tcPr>
            <w:tcW w:w="3210" w:type="dxa"/>
          </w:tcPr>
          <w:p w:rsidR="00163834" w:rsidRPr="00D42390" w:rsidRDefault="007E6E62" w:rsidP="004D5B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163834" w:rsidTr="004D5BB1">
        <w:tc>
          <w:tcPr>
            <w:tcW w:w="704" w:type="dxa"/>
          </w:tcPr>
          <w:p w:rsidR="00163834" w:rsidRDefault="007E6E62" w:rsidP="004D5B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14" w:type="dxa"/>
          </w:tcPr>
          <w:p w:rsidR="00163834" w:rsidRDefault="007E6E62" w:rsidP="001675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62">
              <w:rPr>
                <w:rFonts w:ascii="Times New Roman" w:hAnsi="Times New Roman" w:cs="Times New Roman"/>
                <w:sz w:val="24"/>
                <w:szCs w:val="24"/>
              </w:rPr>
              <w:t xml:space="preserve">После броска не выполнено удержание спасательного средства </w:t>
            </w:r>
          </w:p>
        </w:tc>
        <w:tc>
          <w:tcPr>
            <w:tcW w:w="3210" w:type="dxa"/>
          </w:tcPr>
          <w:p w:rsidR="00163834" w:rsidRPr="00D42390" w:rsidRDefault="007E6E62" w:rsidP="004D5B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163834" w:rsidTr="004D5BB1">
        <w:tc>
          <w:tcPr>
            <w:tcW w:w="704" w:type="dxa"/>
          </w:tcPr>
          <w:p w:rsidR="00163834" w:rsidRPr="00D42390" w:rsidRDefault="007E6E62" w:rsidP="004D5B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14" w:type="dxa"/>
          </w:tcPr>
          <w:p w:rsidR="00163834" w:rsidRPr="007734CE" w:rsidRDefault="007E6E62" w:rsidP="004D5B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62">
              <w:rPr>
                <w:rFonts w:ascii="Times New Roman" w:hAnsi="Times New Roman" w:cs="Times New Roman"/>
                <w:sz w:val="24"/>
                <w:szCs w:val="24"/>
              </w:rPr>
              <w:t>Верёвка не удержалась на плоту (задание не выполнено)</w:t>
            </w:r>
          </w:p>
        </w:tc>
        <w:tc>
          <w:tcPr>
            <w:tcW w:w="3210" w:type="dxa"/>
          </w:tcPr>
          <w:p w:rsidR="00163834" w:rsidRPr="00D42390" w:rsidRDefault="007E6E62" w:rsidP="004D5B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163834" w:rsidTr="004D5BB1">
        <w:tc>
          <w:tcPr>
            <w:tcW w:w="704" w:type="dxa"/>
          </w:tcPr>
          <w:p w:rsidR="00163834" w:rsidRDefault="007E6E62" w:rsidP="001638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6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14" w:type="dxa"/>
          </w:tcPr>
          <w:p w:rsidR="00163834" w:rsidRPr="007734CE" w:rsidRDefault="0016750F" w:rsidP="001638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62">
              <w:rPr>
                <w:rFonts w:ascii="Times New Roman" w:hAnsi="Times New Roman" w:cs="Times New Roman"/>
                <w:sz w:val="24"/>
                <w:szCs w:val="24"/>
              </w:rPr>
              <w:t>Не развязаны узлы до постановки секундомера на паузу</w:t>
            </w:r>
          </w:p>
        </w:tc>
        <w:tc>
          <w:tcPr>
            <w:tcW w:w="3210" w:type="dxa"/>
          </w:tcPr>
          <w:p w:rsidR="00163834" w:rsidRDefault="0016750F" w:rsidP="001675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63834" w:rsidTr="004D5BB1">
        <w:tc>
          <w:tcPr>
            <w:tcW w:w="704" w:type="dxa"/>
          </w:tcPr>
          <w:p w:rsidR="00163834" w:rsidRDefault="0016750F" w:rsidP="001638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6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14" w:type="dxa"/>
          </w:tcPr>
          <w:p w:rsidR="00163834" w:rsidRPr="007734CE" w:rsidRDefault="0016750F" w:rsidP="001638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62">
              <w:rPr>
                <w:rFonts w:ascii="Times New Roman" w:hAnsi="Times New Roman" w:cs="Times New Roman"/>
                <w:sz w:val="24"/>
                <w:szCs w:val="24"/>
              </w:rPr>
              <w:t>После постановки секундомера на паузу не вся верёвка находится за контрольной линией</w:t>
            </w:r>
          </w:p>
        </w:tc>
        <w:tc>
          <w:tcPr>
            <w:tcW w:w="3210" w:type="dxa"/>
          </w:tcPr>
          <w:p w:rsidR="00163834" w:rsidRDefault="0016750F" w:rsidP="001638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63834" w:rsidTr="004D5BB1">
        <w:tc>
          <w:tcPr>
            <w:tcW w:w="704" w:type="dxa"/>
          </w:tcPr>
          <w:p w:rsidR="00163834" w:rsidRDefault="00163834" w:rsidP="001638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14" w:type="dxa"/>
          </w:tcPr>
          <w:p w:rsidR="00163834" w:rsidRPr="007734CE" w:rsidRDefault="00163834" w:rsidP="001638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09">
              <w:rPr>
                <w:rFonts w:ascii="Times New Roman" w:hAnsi="Times New Roman" w:cs="Times New Roman"/>
                <w:sz w:val="24"/>
                <w:szCs w:val="24"/>
              </w:rPr>
              <w:t>Задание не выполнялось</w:t>
            </w:r>
          </w:p>
        </w:tc>
        <w:tc>
          <w:tcPr>
            <w:tcW w:w="3210" w:type="dxa"/>
          </w:tcPr>
          <w:p w:rsidR="00163834" w:rsidRDefault="00163834" w:rsidP="001638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163834" w:rsidTr="004D5BB1">
        <w:tc>
          <w:tcPr>
            <w:tcW w:w="704" w:type="dxa"/>
          </w:tcPr>
          <w:p w:rsidR="00163834" w:rsidRDefault="00163834" w:rsidP="001638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14" w:type="dxa"/>
          </w:tcPr>
          <w:p w:rsidR="00163834" w:rsidRPr="00D42390" w:rsidRDefault="00163834" w:rsidP="001638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E1">
              <w:rPr>
                <w:rFonts w:ascii="Times New Roman" w:hAnsi="Times New Roman" w:cs="Times New Roman"/>
                <w:sz w:val="24"/>
                <w:szCs w:val="24"/>
              </w:rPr>
              <w:t>Превышение контрольного времени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</w:t>
            </w:r>
            <w:r w:rsidRPr="002837E1">
              <w:rPr>
                <w:rFonts w:ascii="Times New Roman" w:hAnsi="Times New Roman" w:cs="Times New Roman"/>
                <w:sz w:val="24"/>
                <w:szCs w:val="24"/>
              </w:rPr>
              <w:t>а каждые полные 5 секунд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0" w:type="dxa"/>
          </w:tcPr>
          <w:p w:rsidR="00163834" w:rsidRPr="00D42390" w:rsidRDefault="007E6E62" w:rsidP="007E6E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</w:tbl>
    <w:p w:rsidR="00D42390" w:rsidRPr="0074764A" w:rsidRDefault="00D42390" w:rsidP="00791A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42390" w:rsidRPr="0074764A" w:rsidSect="00AA7BBF">
      <w:foot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D6F" w:rsidRDefault="00452D6F" w:rsidP="00791AC5">
      <w:pPr>
        <w:spacing w:after="0" w:line="240" w:lineRule="auto"/>
      </w:pPr>
      <w:r>
        <w:separator/>
      </w:r>
    </w:p>
  </w:endnote>
  <w:endnote w:type="continuationSeparator" w:id="0">
    <w:p w:rsidR="00452D6F" w:rsidRDefault="00452D6F" w:rsidP="0079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7455617"/>
      <w:docPartObj>
        <w:docPartGallery w:val="Page Numbers (Bottom of Page)"/>
        <w:docPartUnique/>
      </w:docPartObj>
    </w:sdtPr>
    <w:sdtEndPr/>
    <w:sdtContent>
      <w:p w:rsidR="005227E4" w:rsidRDefault="002D2748" w:rsidP="00AA7BBF">
        <w:pPr>
          <w:pStyle w:val="a5"/>
          <w:jc w:val="center"/>
        </w:pPr>
        <w:r>
          <w:fldChar w:fldCharType="begin"/>
        </w:r>
        <w:r w:rsidR="005227E4">
          <w:instrText>PAGE   \* MERGEFORMAT</w:instrText>
        </w:r>
        <w:r>
          <w:fldChar w:fldCharType="separate"/>
        </w:r>
        <w:r w:rsidR="001C08CF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D6F" w:rsidRDefault="00452D6F" w:rsidP="00791AC5">
      <w:pPr>
        <w:spacing w:after="0" w:line="240" w:lineRule="auto"/>
      </w:pPr>
      <w:r>
        <w:separator/>
      </w:r>
    </w:p>
  </w:footnote>
  <w:footnote w:type="continuationSeparator" w:id="0">
    <w:p w:rsidR="00452D6F" w:rsidRDefault="00452D6F" w:rsidP="00791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5AB1"/>
    <w:multiLevelType w:val="hybridMultilevel"/>
    <w:tmpl w:val="FDB82C5A"/>
    <w:lvl w:ilvl="0" w:tplc="BCC2185C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C45781"/>
    <w:multiLevelType w:val="hybridMultilevel"/>
    <w:tmpl w:val="4B0ED7E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B33CA2"/>
    <w:multiLevelType w:val="hybridMultilevel"/>
    <w:tmpl w:val="69C2BF1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2556FB"/>
    <w:multiLevelType w:val="hybridMultilevel"/>
    <w:tmpl w:val="8968FAD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DD39D0"/>
    <w:multiLevelType w:val="hybridMultilevel"/>
    <w:tmpl w:val="B5203588"/>
    <w:lvl w:ilvl="0" w:tplc="391A020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246299"/>
    <w:multiLevelType w:val="hybridMultilevel"/>
    <w:tmpl w:val="88D02B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09B07DC"/>
    <w:multiLevelType w:val="hybridMultilevel"/>
    <w:tmpl w:val="EF4E2688"/>
    <w:lvl w:ilvl="0" w:tplc="24B21D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2F3FBD"/>
    <w:multiLevelType w:val="hybridMultilevel"/>
    <w:tmpl w:val="FD069AC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1A3A6C"/>
    <w:multiLevelType w:val="hybridMultilevel"/>
    <w:tmpl w:val="E4868F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E663921"/>
    <w:multiLevelType w:val="hybridMultilevel"/>
    <w:tmpl w:val="5DF031C8"/>
    <w:lvl w:ilvl="0" w:tplc="03565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D05FAE"/>
    <w:multiLevelType w:val="hybridMultilevel"/>
    <w:tmpl w:val="CC02EB1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B166B2F"/>
    <w:multiLevelType w:val="hybridMultilevel"/>
    <w:tmpl w:val="3C5AD0EE"/>
    <w:lvl w:ilvl="0" w:tplc="87F670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4361F10"/>
    <w:multiLevelType w:val="hybridMultilevel"/>
    <w:tmpl w:val="9ED6E1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92E3028"/>
    <w:multiLevelType w:val="hybridMultilevel"/>
    <w:tmpl w:val="9334D50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5072F8E"/>
    <w:multiLevelType w:val="hybridMultilevel"/>
    <w:tmpl w:val="2E2253A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63D2D7A"/>
    <w:multiLevelType w:val="hybridMultilevel"/>
    <w:tmpl w:val="A18885D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6D563E8"/>
    <w:multiLevelType w:val="hybridMultilevel"/>
    <w:tmpl w:val="8A38E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79E0D3A"/>
    <w:multiLevelType w:val="hybridMultilevel"/>
    <w:tmpl w:val="560C97BC"/>
    <w:lvl w:ilvl="0" w:tplc="ED00DEF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464890"/>
    <w:multiLevelType w:val="hybridMultilevel"/>
    <w:tmpl w:val="A18885D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1CB4D2D"/>
    <w:multiLevelType w:val="hybridMultilevel"/>
    <w:tmpl w:val="432409E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4D03174"/>
    <w:multiLevelType w:val="hybridMultilevel"/>
    <w:tmpl w:val="432409E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56456F1"/>
    <w:multiLevelType w:val="hybridMultilevel"/>
    <w:tmpl w:val="C1C88DE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A4E50A6"/>
    <w:multiLevelType w:val="hybridMultilevel"/>
    <w:tmpl w:val="368E3BF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AA968A5"/>
    <w:multiLevelType w:val="hybridMultilevel"/>
    <w:tmpl w:val="87206F52"/>
    <w:lvl w:ilvl="0" w:tplc="5FAA62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2"/>
  </w:num>
  <w:num w:numId="5">
    <w:abstractNumId w:val="21"/>
  </w:num>
  <w:num w:numId="6">
    <w:abstractNumId w:val="1"/>
  </w:num>
  <w:num w:numId="7">
    <w:abstractNumId w:val="3"/>
  </w:num>
  <w:num w:numId="8">
    <w:abstractNumId w:val="2"/>
  </w:num>
  <w:num w:numId="9">
    <w:abstractNumId w:val="13"/>
  </w:num>
  <w:num w:numId="10">
    <w:abstractNumId w:val="22"/>
  </w:num>
  <w:num w:numId="11">
    <w:abstractNumId w:val="15"/>
  </w:num>
  <w:num w:numId="12">
    <w:abstractNumId w:val="18"/>
  </w:num>
  <w:num w:numId="13">
    <w:abstractNumId w:val="14"/>
  </w:num>
  <w:num w:numId="14">
    <w:abstractNumId w:val="20"/>
  </w:num>
  <w:num w:numId="15">
    <w:abstractNumId w:val="19"/>
  </w:num>
  <w:num w:numId="16">
    <w:abstractNumId w:val="9"/>
  </w:num>
  <w:num w:numId="17">
    <w:abstractNumId w:val="5"/>
  </w:num>
  <w:num w:numId="18">
    <w:abstractNumId w:val="11"/>
  </w:num>
  <w:num w:numId="19">
    <w:abstractNumId w:val="6"/>
  </w:num>
  <w:num w:numId="20">
    <w:abstractNumId w:val="4"/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AC5"/>
    <w:rsid w:val="00001C0B"/>
    <w:rsid w:val="00004AB8"/>
    <w:rsid w:val="00010EA1"/>
    <w:rsid w:val="00025CF0"/>
    <w:rsid w:val="00025E43"/>
    <w:rsid w:val="00027D76"/>
    <w:rsid w:val="00054C53"/>
    <w:rsid w:val="000611D3"/>
    <w:rsid w:val="00096F20"/>
    <w:rsid w:val="000A5EEE"/>
    <w:rsid w:val="000B0D14"/>
    <w:rsid w:val="000C3600"/>
    <w:rsid w:val="000C5032"/>
    <w:rsid w:val="000E386B"/>
    <w:rsid w:val="000E52DD"/>
    <w:rsid w:val="00102D77"/>
    <w:rsid w:val="001301F2"/>
    <w:rsid w:val="00143191"/>
    <w:rsid w:val="00156963"/>
    <w:rsid w:val="0015784E"/>
    <w:rsid w:val="00162202"/>
    <w:rsid w:val="00163834"/>
    <w:rsid w:val="0016750F"/>
    <w:rsid w:val="00175689"/>
    <w:rsid w:val="00175A81"/>
    <w:rsid w:val="00184132"/>
    <w:rsid w:val="0019645B"/>
    <w:rsid w:val="001B52A1"/>
    <w:rsid w:val="001B53F3"/>
    <w:rsid w:val="001C08CF"/>
    <w:rsid w:val="001D2949"/>
    <w:rsid w:val="00246E5C"/>
    <w:rsid w:val="002679B0"/>
    <w:rsid w:val="002837E1"/>
    <w:rsid w:val="002A19F3"/>
    <w:rsid w:val="002C265B"/>
    <w:rsid w:val="002C42AD"/>
    <w:rsid w:val="002D2748"/>
    <w:rsid w:val="002D4C85"/>
    <w:rsid w:val="002F0614"/>
    <w:rsid w:val="00317E26"/>
    <w:rsid w:val="003244D4"/>
    <w:rsid w:val="003474FE"/>
    <w:rsid w:val="00352C7E"/>
    <w:rsid w:val="00361611"/>
    <w:rsid w:val="003812CF"/>
    <w:rsid w:val="003B226A"/>
    <w:rsid w:val="003B3233"/>
    <w:rsid w:val="003D4170"/>
    <w:rsid w:val="003E04EB"/>
    <w:rsid w:val="00433086"/>
    <w:rsid w:val="0043316D"/>
    <w:rsid w:val="00443772"/>
    <w:rsid w:val="00452D6F"/>
    <w:rsid w:val="0045428D"/>
    <w:rsid w:val="004969A9"/>
    <w:rsid w:val="00497D9E"/>
    <w:rsid w:val="004A5CDB"/>
    <w:rsid w:val="004B2B3C"/>
    <w:rsid w:val="00502579"/>
    <w:rsid w:val="005227E4"/>
    <w:rsid w:val="00532140"/>
    <w:rsid w:val="0054344C"/>
    <w:rsid w:val="0055304F"/>
    <w:rsid w:val="00576E8D"/>
    <w:rsid w:val="00590D1F"/>
    <w:rsid w:val="005A108B"/>
    <w:rsid w:val="005A2962"/>
    <w:rsid w:val="005B2C52"/>
    <w:rsid w:val="005B674D"/>
    <w:rsid w:val="00607771"/>
    <w:rsid w:val="00644CFD"/>
    <w:rsid w:val="006600DB"/>
    <w:rsid w:val="00674443"/>
    <w:rsid w:val="006824E6"/>
    <w:rsid w:val="006B2107"/>
    <w:rsid w:val="006D1B57"/>
    <w:rsid w:val="006F0DBF"/>
    <w:rsid w:val="007057F3"/>
    <w:rsid w:val="00710220"/>
    <w:rsid w:val="00720D00"/>
    <w:rsid w:val="00734CC3"/>
    <w:rsid w:val="00741791"/>
    <w:rsid w:val="0074764A"/>
    <w:rsid w:val="00770167"/>
    <w:rsid w:val="007734CE"/>
    <w:rsid w:val="00791AC5"/>
    <w:rsid w:val="007958BB"/>
    <w:rsid w:val="007A656B"/>
    <w:rsid w:val="007B7C8E"/>
    <w:rsid w:val="007E6E62"/>
    <w:rsid w:val="007F35AC"/>
    <w:rsid w:val="008158FD"/>
    <w:rsid w:val="008321BA"/>
    <w:rsid w:val="00870B9C"/>
    <w:rsid w:val="00871815"/>
    <w:rsid w:val="00875A72"/>
    <w:rsid w:val="00882A03"/>
    <w:rsid w:val="008A4DA2"/>
    <w:rsid w:val="008C5109"/>
    <w:rsid w:val="008D7564"/>
    <w:rsid w:val="008E73E0"/>
    <w:rsid w:val="00906AA0"/>
    <w:rsid w:val="00923521"/>
    <w:rsid w:val="00930E67"/>
    <w:rsid w:val="0095258A"/>
    <w:rsid w:val="0096663E"/>
    <w:rsid w:val="009706C1"/>
    <w:rsid w:val="0098552E"/>
    <w:rsid w:val="009B2A32"/>
    <w:rsid w:val="009D74A2"/>
    <w:rsid w:val="009E5453"/>
    <w:rsid w:val="00A044EC"/>
    <w:rsid w:val="00A26DA0"/>
    <w:rsid w:val="00A50A07"/>
    <w:rsid w:val="00A562F8"/>
    <w:rsid w:val="00A65E45"/>
    <w:rsid w:val="00A77F30"/>
    <w:rsid w:val="00AA1E7C"/>
    <w:rsid w:val="00AA7BBF"/>
    <w:rsid w:val="00AB08CE"/>
    <w:rsid w:val="00AC4CE1"/>
    <w:rsid w:val="00AD0044"/>
    <w:rsid w:val="00AE2DEB"/>
    <w:rsid w:val="00AF3D63"/>
    <w:rsid w:val="00B05183"/>
    <w:rsid w:val="00B0660B"/>
    <w:rsid w:val="00B202C6"/>
    <w:rsid w:val="00B45A6A"/>
    <w:rsid w:val="00B56C94"/>
    <w:rsid w:val="00B72F31"/>
    <w:rsid w:val="00B93CDF"/>
    <w:rsid w:val="00BA137D"/>
    <w:rsid w:val="00BC09A7"/>
    <w:rsid w:val="00BC55CC"/>
    <w:rsid w:val="00BD3CB9"/>
    <w:rsid w:val="00BD45FC"/>
    <w:rsid w:val="00C06C8E"/>
    <w:rsid w:val="00C15589"/>
    <w:rsid w:val="00C93362"/>
    <w:rsid w:val="00CA0AB0"/>
    <w:rsid w:val="00CA0FF7"/>
    <w:rsid w:val="00CC7737"/>
    <w:rsid w:val="00CE1A94"/>
    <w:rsid w:val="00CF1AC4"/>
    <w:rsid w:val="00D11CE7"/>
    <w:rsid w:val="00D21416"/>
    <w:rsid w:val="00D27B03"/>
    <w:rsid w:val="00D42390"/>
    <w:rsid w:val="00D42BB8"/>
    <w:rsid w:val="00D477AE"/>
    <w:rsid w:val="00D60BAB"/>
    <w:rsid w:val="00D97B0F"/>
    <w:rsid w:val="00DC1A8F"/>
    <w:rsid w:val="00DC213C"/>
    <w:rsid w:val="00E05F7A"/>
    <w:rsid w:val="00E27181"/>
    <w:rsid w:val="00E44E87"/>
    <w:rsid w:val="00E57072"/>
    <w:rsid w:val="00E673C0"/>
    <w:rsid w:val="00E82371"/>
    <w:rsid w:val="00EB094E"/>
    <w:rsid w:val="00EE4BF0"/>
    <w:rsid w:val="00EE778A"/>
    <w:rsid w:val="00F14F20"/>
    <w:rsid w:val="00F82B53"/>
    <w:rsid w:val="00F9301D"/>
    <w:rsid w:val="00FB2AF3"/>
    <w:rsid w:val="00FB3E82"/>
    <w:rsid w:val="00FC70A1"/>
    <w:rsid w:val="00FD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DB3E5"/>
  <w15:docId w15:val="{A459185C-56A4-4856-A16A-17698F24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1AC5"/>
  </w:style>
  <w:style w:type="paragraph" w:styleId="a5">
    <w:name w:val="footer"/>
    <w:basedOn w:val="a"/>
    <w:link w:val="a6"/>
    <w:uiPriority w:val="99"/>
    <w:unhideWhenUsed/>
    <w:rsid w:val="00791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1AC5"/>
  </w:style>
  <w:style w:type="paragraph" w:styleId="a7">
    <w:name w:val="List Paragraph"/>
    <w:basedOn w:val="a"/>
    <w:uiPriority w:val="34"/>
    <w:qFormat/>
    <w:rsid w:val="00791AC5"/>
    <w:pPr>
      <w:ind w:left="720"/>
      <w:contextualSpacing/>
    </w:pPr>
  </w:style>
  <w:style w:type="table" w:styleId="a8">
    <w:name w:val="Table Grid"/>
    <w:basedOn w:val="a1"/>
    <w:uiPriority w:val="39"/>
    <w:rsid w:val="00791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Демидко</dc:creator>
  <cp:keywords/>
  <dc:description/>
  <cp:lastModifiedBy>Пользователь</cp:lastModifiedBy>
  <cp:revision>25</cp:revision>
  <dcterms:created xsi:type="dcterms:W3CDTF">2024-08-27T14:08:00Z</dcterms:created>
  <dcterms:modified xsi:type="dcterms:W3CDTF">2025-09-18T11:59:00Z</dcterms:modified>
</cp:coreProperties>
</file>